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2.0" w:type="dxa"/>
        <w:jc w:val="center"/>
        <w:tblLayout w:type="fixed"/>
        <w:tblLook w:val="0400"/>
      </w:tblPr>
      <w:tblGrid>
        <w:gridCol w:w="6009"/>
        <w:gridCol w:w="4313"/>
        <w:tblGridChange w:id="0">
          <w:tblGrid>
            <w:gridCol w:w="6009"/>
            <w:gridCol w:w="4313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d556" w:space="0" w:sz="12" w:val="single"/>
            </w:tcBorders>
            <w:tcMar>
              <w:right w:w="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994.0" w:type="dxa"/>
              <w:jc w:val="left"/>
              <w:tblInd w:w="14.0" w:type="dxa"/>
              <w:tblBorders>
                <w:insideH w:color="000000" w:space="0" w:sz="8" w:val="single"/>
                <w:insideV w:color="000000" w:space="0" w:sz="8" w:val="single"/>
              </w:tblBorders>
              <w:tblLayout w:type="fixed"/>
              <w:tblLook w:val="0400"/>
            </w:tblPr>
            <w:tblGrid>
              <w:gridCol w:w="5994"/>
              <w:tblGridChange w:id="0">
                <w:tblGrid>
                  <w:gridCol w:w="5994"/>
                </w:tblGrid>
              </w:tblGridChange>
            </w:tblGrid>
            <w:tr>
              <w:trPr>
                <w:cantSplit w:val="0"/>
                <w:trHeight w:val="9876" w:hRule="atLeast"/>
                <w:tblHeader w:val="0"/>
              </w:trPr>
              <w:tc>
                <w:tcPr>
                  <w:tcBorders>
                    <w:top w:color="ffd556" w:space="0" w:sz="12" w:val="single"/>
                    <w:left w:color="ffd556" w:space="0" w:sz="12" w:val="single"/>
                    <w:bottom w:color="ffd556" w:space="0" w:sz="12" w:val="single"/>
                    <w:right w:color="000000" w:space="0" w:sz="0" w:val="nil"/>
                  </w:tcBorders>
                  <w:tcMar>
                    <w:top w:w="0.0" w:type="dxa"/>
                  </w:tcMar>
                </w:tcPr>
                <w:p w:rsidR="00000000" w:rsidDel="00000000" w:rsidP="00000000" w:rsidRDefault="00000000" w:rsidRPr="00000000" w14:paraId="00000003">
                  <w:pPr>
                    <w:pStyle w:val="Heading1"/>
                    <w:rPr/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tl w:val="0"/>
                    </w:rPr>
                    <w:t xml:space="preserve">Experiencia</w:t>
                  </w:r>
                </w:p>
                <w:p w:rsidR="00000000" w:rsidDel="00000000" w:rsidP="00000000" w:rsidRDefault="00000000" w:rsidRPr="00000000" w14:paraId="00000004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Puesto | Compañía | Fecha de inicio – Fecha de finalización</w:t>
                  </w:r>
                </w:p>
                <w:p w:rsidR="00000000" w:rsidDel="00000000" w:rsidP="00000000" w:rsidRDefault="00000000" w:rsidRPr="00000000" w14:paraId="00000005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Actualmente como Técnico de Anestesia – </w:t>
                  </w:r>
                </w:p>
                <w:p w:rsidR="00000000" w:rsidDel="00000000" w:rsidP="00000000" w:rsidRDefault="00000000" w:rsidRPr="00000000" w14:paraId="00000006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Hospital de Niños Ricardo Gutiérrez.</w:t>
                  </w:r>
                </w:p>
                <w:p w:rsidR="00000000" w:rsidDel="00000000" w:rsidP="00000000" w:rsidRDefault="00000000" w:rsidRPr="00000000" w14:paraId="00000007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Facilitador de Habilidades de DBT: standart, adaptaciones: adolescentes, familiares y allegados, niños, SUD. En formato particular.</w:t>
                  </w:r>
                </w:p>
                <w:p w:rsidR="00000000" w:rsidDel="00000000" w:rsidP="00000000" w:rsidRDefault="00000000" w:rsidRPr="00000000" w14:paraId="00000008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9">
                  <w:pPr>
                    <w:pStyle w:val="Heading2"/>
                    <w:rPr/>
                  </w:pPr>
                  <w:r w:rsidDel="00000000" w:rsidR="00000000" w:rsidRPr="00000000">
                    <w:rPr>
                      <w:b w:val="0"/>
                      <w:rtl w:val="0"/>
                    </w:rPr>
                    <w:t xml:space="preserve">Instituto Cardiovascular de Buenos Aires</w:t>
                  </w:r>
                  <w:r w:rsidDel="00000000" w:rsidR="00000000" w:rsidRPr="00000000">
                    <w:rPr>
                      <w:rtl w:val="0"/>
                    </w:rPr>
                    <w:t xml:space="preserve">: 2016/2019</w:t>
                  </w:r>
                </w:p>
                <w:p w:rsidR="00000000" w:rsidDel="00000000" w:rsidP="00000000" w:rsidRDefault="00000000" w:rsidRPr="00000000" w14:paraId="0000000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Consultorio clínico en edificio Concorde – Zafiro 307 – Pilar</w:t>
                  </w:r>
                </w:p>
                <w:p w:rsidR="00000000" w:rsidDel="00000000" w:rsidP="00000000" w:rsidRDefault="00000000" w:rsidRPr="00000000" w14:paraId="0000000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Técnico de anestesia Fundación Favaloro – 2000-2001/ 2008-2010</w:t>
                  </w:r>
                </w:p>
                <w:p w:rsidR="00000000" w:rsidDel="00000000" w:rsidP="00000000" w:rsidRDefault="00000000" w:rsidRPr="00000000" w14:paraId="0000000C">
                  <w:pPr>
                    <w:pStyle w:val="Heading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Educación</w:t>
                  </w:r>
                </w:p>
                <w:p w:rsidR="00000000" w:rsidDel="00000000" w:rsidP="00000000" w:rsidRDefault="00000000" w:rsidRPr="00000000" w14:paraId="0000000D">
                  <w:pPr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Carrera Universitaria: Lic en Psicología – Técnico en Anestesia.</w:t>
                  </w:r>
                </w:p>
                <w:p w:rsidR="00000000" w:rsidDel="00000000" w:rsidP="00000000" w:rsidRDefault="00000000" w:rsidRPr="00000000" w14:paraId="0000000E">
                  <w:pPr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Actualización en Disociación Dolores Mosquera. EMD</w:t>
                  </w:r>
                </w:p>
                <w:p w:rsidR="00000000" w:rsidDel="00000000" w:rsidP="00000000" w:rsidRDefault="00000000" w:rsidRPr="00000000" w14:paraId="0000000F">
                  <w:pPr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EMDR Chile: EMDR para depresión: Protocolo Depr-END con los autores. 15/03.</w:t>
                  </w:r>
                </w:p>
                <w:p w:rsidR="00000000" w:rsidDel="00000000" w:rsidP="00000000" w:rsidRDefault="00000000" w:rsidRPr="00000000" w14:paraId="00000010">
                  <w:pPr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Por cursar: "EMDR y el trabajo con las partes disociativas", Con la Dra. Anabel Gonzalez, </w:t>
                  </w:r>
                </w:p>
                <w:p w:rsidR="00000000" w:rsidDel="00000000" w:rsidP="00000000" w:rsidRDefault="00000000" w:rsidRPr="00000000" w14:paraId="00000011">
                  <w:pPr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EMDR argentina, marzo: 20/21 del 2021.</w:t>
                  </w:r>
                </w:p>
                <w:p w:rsidR="00000000" w:rsidDel="00000000" w:rsidP="00000000" w:rsidRDefault="00000000" w:rsidRPr="00000000" w14:paraId="00000012">
                  <w:pPr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"MásterClass con la Dra Anabel Gonzalez sobre "Regulación emocional y la Disociación", Newmann institute, marzo: 11y 12 del 2021</w:t>
                  </w:r>
                </w:p>
                <w:p w:rsidR="00000000" w:rsidDel="00000000" w:rsidP="00000000" w:rsidRDefault="00000000" w:rsidRPr="00000000" w14:paraId="00000013">
                  <w:pPr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Curso de apego y disociación en tlp dado por Sandra Baita . Ecco Ramos Mejía, marzo 2021.</w:t>
                  </w:r>
                </w:p>
                <w:p w:rsidR="00000000" w:rsidDel="00000000" w:rsidP="00000000" w:rsidRDefault="00000000" w:rsidRPr="00000000" w14:paraId="00000014">
                  <w:pPr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Cursando tramo Final Psicotraumatologia . SAPSI</w:t>
                  </w:r>
                </w:p>
                <w:p w:rsidR="00000000" w:rsidDel="00000000" w:rsidP="00000000" w:rsidRDefault="00000000" w:rsidRPr="00000000" w14:paraId="00000015">
                  <w:pPr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Posgrado en manejo de grupo de Habilidades de DBT en adolescentes y adultos. F.FORO. 2020</w:t>
                  </w:r>
                </w:p>
                <w:p w:rsidR="00000000" w:rsidDel="00000000" w:rsidP="00000000" w:rsidRDefault="00000000" w:rsidRPr="00000000" w14:paraId="00000016">
                  <w:pPr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CURSO EMDR Nivel  I -II Cipse.2020.</w:t>
                  </w:r>
                </w:p>
                <w:p w:rsidR="00000000" w:rsidDel="00000000" w:rsidP="00000000" w:rsidRDefault="00000000" w:rsidRPr="00000000" w14:paraId="00000017">
                  <w:pPr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Seminario avanzado en trauma complejo y aplicación de Mindfulness mindfulness. CIPSE.2020</w:t>
                  </w:r>
                </w:p>
                <w:p w:rsidR="00000000" w:rsidDel="00000000" w:rsidP="00000000" w:rsidRDefault="00000000" w:rsidRPr="00000000" w14:paraId="00000018">
                  <w:pPr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Diplomatura en TCC para Niños y adolescentes. UAI.</w:t>
                  </w:r>
                </w:p>
                <w:p w:rsidR="00000000" w:rsidDel="00000000" w:rsidP="00000000" w:rsidRDefault="00000000" w:rsidRPr="00000000" w14:paraId="00000019">
                  <w:pPr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Actualización de DBT para adolescentes y protocolo de riesgo suicida. FORO. 2018</w:t>
                  </w:r>
                </w:p>
                <w:p w:rsidR="00000000" w:rsidDel="00000000" w:rsidP="00000000" w:rsidRDefault="00000000" w:rsidRPr="00000000" w14:paraId="0000001A">
                  <w:pPr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Protocolo de activacion conductual para la depresión desde ACT. Contexto. 2016</w:t>
                  </w:r>
                </w:p>
                <w:p w:rsidR="00000000" w:rsidDel="00000000" w:rsidP="00000000" w:rsidRDefault="00000000" w:rsidRPr="00000000" w14:paraId="0000001B">
                  <w:pPr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Cursando: Curso Anual de Formación Integral Cognitivo Conductual en Trauma. CIPSE 2018/SAPSI 2020</w:t>
                  </w:r>
                </w:p>
                <w:p w:rsidR="00000000" w:rsidDel="00000000" w:rsidP="00000000" w:rsidRDefault="00000000" w:rsidRPr="00000000" w14:paraId="0000001C">
                  <w:pPr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Entrenamiento en E.M.D.R. Nivel I y Nivel Ii– Cipse 2020.</w:t>
                  </w:r>
                </w:p>
                <w:p w:rsidR="00000000" w:rsidDel="00000000" w:rsidP="00000000" w:rsidRDefault="00000000" w:rsidRPr="00000000" w14:paraId="0000001D">
                  <w:pPr>
                    <w:jc w:val="both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Terapia Dialéctico Comportamental (D.B.T) – Fundación Foro – Universidad Nacional de Luján- 2018</w:t>
                  </w:r>
                </w:p>
                <w:p w:rsidR="00000000" w:rsidDel="00000000" w:rsidP="00000000" w:rsidRDefault="00000000" w:rsidRPr="00000000" w14:paraId="0000001E">
                  <w:pPr>
                    <w:jc w:val="both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Terapia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de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Aceptación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y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Compromiso</w:t>
                  </w:r>
                  <w:r w:rsidDel="00000000" w:rsidR="00000000" w:rsidRPr="00000000">
                    <w:rPr>
                      <w:rtl w:val="0"/>
                    </w:rPr>
                    <w:t xml:space="preserve"> 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Fundación</w:t>
                  </w:r>
                  <w:r w:rsidDel="00000000" w:rsidR="00000000" w:rsidRPr="00000000">
                    <w:rPr>
                      <w:rtl w:val="0"/>
                    </w:rPr>
                    <w:t xml:space="preserve"> Foro/Universidad Nacional de Luján- 2016 -</w:t>
                  </w:r>
                </w:p>
                <w:p w:rsidR="00000000" w:rsidDel="00000000" w:rsidP="00000000" w:rsidRDefault="00000000" w:rsidRPr="00000000" w14:paraId="0000001F">
                  <w:pPr>
                    <w:jc w:val="both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Mindfulness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y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Psioterapia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II</w:t>
                  </w:r>
                  <w:r w:rsidDel="00000000" w:rsidR="00000000" w:rsidRPr="00000000">
                    <w:rPr>
                      <w:rtl w:val="0"/>
                    </w:rPr>
                    <w:t xml:space="preserve"> – aplicación en consultorio –Fundacion Foro – Fundación Foro – Universidad Nacional de Luján 2016.</w:t>
                  </w:r>
                </w:p>
                <w:p w:rsidR="00000000" w:rsidDel="00000000" w:rsidP="00000000" w:rsidRDefault="00000000" w:rsidRPr="00000000" w14:paraId="00000020">
                  <w:pPr>
                    <w:jc w:val="both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Mindfulness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y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Psicoterapia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I</w:t>
                  </w:r>
                  <w:r w:rsidDel="00000000" w:rsidR="00000000" w:rsidRPr="00000000">
                    <w:rPr>
                      <w:rtl w:val="0"/>
                    </w:rPr>
                    <w:t xml:space="preserve"> – Fundación Foro-Universidad Nacional de Lujan- 2014.</w:t>
                  </w:r>
                </w:p>
                <w:p w:rsidR="00000000" w:rsidDel="00000000" w:rsidP="00000000" w:rsidRDefault="00000000" w:rsidRPr="00000000" w14:paraId="00000021">
                  <w:pPr>
                    <w:jc w:val="both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Psicología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Positiva – </w:t>
                  </w:r>
                  <w:r w:rsidDel="00000000" w:rsidR="00000000" w:rsidRPr="00000000">
                    <w:rPr>
                      <w:rtl w:val="0"/>
                    </w:rPr>
                    <w:t xml:space="preserve">Fundación Foro – Universidad Nacional de Luján – 2014.</w:t>
                  </w:r>
                </w:p>
                <w:p w:rsidR="00000000" w:rsidDel="00000000" w:rsidP="00000000" w:rsidRDefault="00000000" w:rsidRPr="00000000" w14:paraId="00000022">
                  <w:pPr>
                    <w:jc w:val="both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Técnico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en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Anestesiología</w:t>
                  </w:r>
                  <w:r w:rsidDel="00000000" w:rsidR="00000000" w:rsidRPr="00000000">
                    <w:rPr>
                      <w:rtl w:val="0"/>
                    </w:rPr>
                    <w:t xml:space="preserve"> – Hospital Argerich- 1996.</w:t>
                  </w:r>
                </w:p>
                <w:p w:rsidR="00000000" w:rsidDel="00000000" w:rsidP="00000000" w:rsidRDefault="00000000" w:rsidRPr="00000000" w14:paraId="00000023">
                  <w:pPr>
                    <w:jc w:val="both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Licenciado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en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Psicología</w:t>
                  </w:r>
                  <w:r w:rsidDel="00000000" w:rsidR="00000000" w:rsidRPr="00000000">
                    <w:rPr>
                      <w:rtl w:val="0"/>
                    </w:rPr>
                    <w:t xml:space="preserve"> – Universidad del Salvador – 2011.</w:t>
                  </w:r>
                </w:p>
                <w:p w:rsidR="00000000" w:rsidDel="00000000" w:rsidP="00000000" w:rsidRDefault="00000000" w:rsidRPr="00000000" w14:paraId="00000024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d556" w:space="0" w:sz="12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274.0" w:type="dxa"/>
              <w:jc w:val="left"/>
              <w:tblLayout w:type="fixed"/>
              <w:tblLook w:val="0400"/>
            </w:tblPr>
            <w:tblGrid>
              <w:gridCol w:w="4274"/>
              <w:tblGridChange w:id="0">
                <w:tblGrid>
                  <w:gridCol w:w="427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ffd556" w:space="0" w:sz="12" w:val="single"/>
                    <w:bottom w:color="ffd556" w:space="0" w:sz="12" w:val="single"/>
                  </w:tcBorders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4"/>
                    <w:tblW w:w="3554.0" w:type="dxa"/>
                    <w:jc w:val="left"/>
                    <w:tblLayout w:type="fixed"/>
                    <w:tblLook w:val="0400"/>
                  </w:tblPr>
                  <w:tblGrid>
                    <w:gridCol w:w="1777"/>
                    <w:gridCol w:w="1777"/>
                    <w:tblGridChange w:id="0">
                      <w:tblGrid>
                        <w:gridCol w:w="1777"/>
                        <w:gridCol w:w="1777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tcMar>
                          <w:top w:w="288.0" w:type="dxa"/>
                          <w:bottom w:w="0.0" w:type="dxa"/>
                        </w:tcMar>
                      </w:tcPr>
                      <w:p w:rsidR="00000000" w:rsidDel="00000000" w:rsidP="00000000" w:rsidRDefault="00000000" w:rsidRPr="00000000" w14:paraId="0000002C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60" w:before="0" w:line="259" w:lineRule="auto"/>
                          <w:ind w:left="0" w:right="0" w:firstLine="0"/>
                          <w:jc w:val="left"/>
                          <w:rPr>
                            <w:rFonts w:ascii="Century Gothic" w:cs="Century Gothic" w:eastAsia="Century Gothic" w:hAnsi="Century Gothic"/>
                            <w:b w:val="0"/>
                            <w:i w:val="0"/>
                            <w:smallCaps w:val="0"/>
                            <w:strike w:val="0"/>
                            <w:color w:val="636a6b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hyperlink r:id="rId6"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22"/>
                              <w:szCs w:val="22"/>
                              <w:u w:val="single"/>
                              <w:shd w:fill="auto" w:val="clear"/>
                              <w:vertAlign w:val="baseline"/>
                              <w:rtl w:val="0"/>
                            </w:rPr>
                            <w:t xml:space="preserve">Juliogonzalezlic@hotmail.com</w:t>
                          </w:r>
                        </w:hyperlink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2D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2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60" w:before="0" w:line="259" w:lineRule="auto"/>
                          <w:ind w:left="0" w:right="0" w:firstLine="0"/>
                          <w:jc w:val="left"/>
                          <w:rPr>
                            <w:rFonts w:ascii="Century Gothic" w:cs="Century Gothic" w:eastAsia="Century Gothic" w:hAnsi="Century Gothic"/>
                            <w:b w:val="0"/>
                            <w:i w:val="0"/>
                            <w:smallCaps w:val="0"/>
                            <w:strike w:val="0"/>
                            <w:color w:val="636a6b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entury Gothic" w:cs="Century Gothic" w:eastAsia="Century Gothic" w:hAnsi="Century Gothic"/>
                            <w:b w:val="0"/>
                            <w:i w:val="0"/>
                            <w:smallCaps w:val="0"/>
                            <w:strike w:val="0"/>
                            <w:color w:val="636a6b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  <mc:AlternateContent>
                            <mc:Choice Requires="wps">
                              <w:drawing>
                                <wp:inline distB="0" distT="0" distL="0" distR="0">
                                  <wp:extent cx="329184" cy="329184"/>
                                  <wp:effectExtent b="0" l="0" r="0" t="0"/>
                                  <wp:docPr id="1" name=""/>
                                  <a:graphic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5181408" y="3615408"/>
                                            <a:chExt cx="329184" cy="329184"/>
                                          </a:xfrm>
                                        </wpg:grpSpPr>
                                        <wpg:grpSp>
                                          <wpg:cNvGrpSpPr/>
                                          <wpg:grpSpPr>
                                            <a:xfrm>
                                              <a:off x="5181408" y="3615408"/>
                                              <a:ext cx="329184" cy="329184"/>
                                              <a:chOff x="5181408" y="3615408"/>
                                              <a:chExt cx="329184" cy="329184"/>
                                            </a:xfrm>
                                          </wpg:grpSpPr>
                                          <wps:wsp>
                                            <wps:cNvSpPr/>
                                            <wps:cNvPr id="3" name="Shape 3"/>
                                            <wps:spPr>
                                              <a:xfrm>
                                                <a:off x="5181408" y="3615408"/>
                                                <a:ext cx="329175" cy="329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GrpSpPr/>
                                            <wpg:grpSpPr>
                                              <a:xfrm>
                                                <a:off x="5181408" y="3615408"/>
                                                <a:ext cx="329184" cy="329184"/>
                                                <a:chOff x="5181408" y="3615408"/>
                                                <a:chExt cx="329184" cy="329184"/>
                                              </a:xfrm>
                                            </wpg:grpSpPr>
                                            <wps:wsp>
                                              <wps:cNvSpPr/>
                                              <wps:cNvPr id="12" name="Shape 12"/>
                                              <wps:spPr>
                                                <a:xfrm>
                                                  <a:off x="5181408" y="3615408"/>
                                                  <a:ext cx="329175" cy="329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00000" w:rsidDel="00000000" w:rsidP="00000000" w:rsidRDefault="00000000" w:rsidRPr="00000000">
                                                    <w:pPr>
                                                      <w:spacing w:after="0" w:before="0" w:line="240"/>
                                                      <w:ind w:left="0" w:right="0" w:firstLine="0"/>
                                                      <w:jc w:val="left"/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anchorCtr="0" anchor="ctr" bIns="91425" lIns="91425" spcFirstLastPara="1" rIns="91425" wrap="square" tIns="91425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GrpSpPr/>
                                              <wpg:grpSpPr>
                                                <a:xfrm>
                                                  <a:off x="5181408" y="3615408"/>
                                                  <a:ext cx="329184" cy="329184"/>
                                                  <a:chOff x="0" y="0"/>
                                                  <a:chExt cx="329184" cy="329184"/>
                                                </a:xfrm>
                                              </wpg:grpSpPr>
                                              <wps:wsp>
                                                <wps:cNvSpPr/>
                                                <wps:cNvPr id="14" name="Shape 14"/>
                                                <wps:spPr>
                                                  <a:xfrm>
                                                    <a:off x="0" y="0"/>
                                                    <a:ext cx="329175" cy="329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000000" w:rsidDel="00000000" w:rsidP="00000000" w:rsidRDefault="00000000" w:rsidRPr="00000000">
                                                      <w:pPr>
                                                        <w:spacing w:after="0" w:before="0" w:line="240"/>
                                                        <w:ind w:left="0" w:right="0" w:firstLine="0"/>
                                                        <w:jc w:val="left"/>
                                                        <w:textDirection w:val="btLr"/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anchorCtr="0" anchor="ctr" bIns="91425" lIns="91425" spcFirstLastPara="1" rIns="91425" wrap="square" tIns="91425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SpPr/>
                                                <wps:cNvPr id="15" name="Shape 15"/>
                                                <wps:spPr>
                                                  <a:xfrm>
                                                    <a:off x="0" y="0"/>
                                                    <a:ext cx="329184" cy="329184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chemeClr val="accent1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000000" w:rsidDel="00000000" w:rsidP="00000000" w:rsidRDefault="00000000" w:rsidRPr="00000000">
                                                      <w:pPr>
                                                        <w:spacing w:after="0" w:before="0" w:line="240"/>
                                                        <w:ind w:left="0" w:right="0" w:firstLine="0"/>
                                                        <w:jc w:val="left"/>
                                                        <w:textDirection w:val="btLr"/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anchorCtr="0" anchor="ctr" bIns="91425" lIns="91425" spcFirstLastPara="1" rIns="91425" wrap="square" tIns="91425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SpPr/>
                                                <wps:cNvPr id="16" name="Shape 16"/>
                                                <wps:spPr>
                                                  <a:xfrm>
                                                    <a:off x="57057" y="87598"/>
                                                    <a:ext cx="206375" cy="153988"/>
                                                  </a:xfrm>
                                                  <a:custGeom>
                                                    <a:rect b="b" l="l" r="r" t="t"/>
                                                    <a:pathLst>
                                                      <a:path extrusionOk="0" h="1560" w="2082">
                                                        <a:moveTo>
                                                          <a:pt x="56" y="482"/>
                                                        </a:moveTo>
                                                        <a:lnTo>
                                                          <a:pt x="56" y="1237"/>
                                                        </a:lnTo>
                                                        <a:lnTo>
                                                          <a:pt x="59" y="1277"/>
                                                        </a:lnTo>
                                                        <a:lnTo>
                                                          <a:pt x="67" y="1315"/>
                                                        </a:lnTo>
                                                        <a:lnTo>
                                                          <a:pt x="81" y="1350"/>
                                                        </a:lnTo>
                                                        <a:lnTo>
                                                          <a:pt x="99" y="1383"/>
                                                        </a:lnTo>
                                                        <a:lnTo>
                                                          <a:pt x="121" y="1412"/>
                                                        </a:lnTo>
                                                        <a:lnTo>
                                                          <a:pt x="147" y="1438"/>
                                                        </a:lnTo>
                                                        <a:lnTo>
                                                          <a:pt x="176" y="1461"/>
                                                        </a:lnTo>
                                                        <a:lnTo>
                                                          <a:pt x="210" y="1479"/>
                                                        </a:lnTo>
                                                        <a:lnTo>
                                                          <a:pt x="244" y="1493"/>
                                                        </a:lnTo>
                                                        <a:lnTo>
                                                          <a:pt x="282" y="1501"/>
                                                        </a:lnTo>
                                                        <a:lnTo>
                                                          <a:pt x="322" y="1503"/>
                                                        </a:lnTo>
                                                        <a:lnTo>
                                                          <a:pt x="1760" y="1503"/>
                                                        </a:lnTo>
                                                        <a:lnTo>
                                                          <a:pt x="1800" y="1501"/>
                                                        </a:lnTo>
                                                        <a:lnTo>
                                                          <a:pt x="1837" y="1493"/>
                                                        </a:lnTo>
                                                        <a:lnTo>
                                                          <a:pt x="1873" y="1479"/>
                                                        </a:lnTo>
                                                        <a:lnTo>
                                                          <a:pt x="1905" y="1461"/>
                                                        </a:lnTo>
                                                        <a:lnTo>
                                                          <a:pt x="1935" y="1438"/>
                                                        </a:lnTo>
                                                        <a:lnTo>
                                                          <a:pt x="1961" y="1412"/>
                                                        </a:lnTo>
                                                        <a:lnTo>
                                                          <a:pt x="1984" y="1383"/>
                                                        </a:lnTo>
                                                        <a:lnTo>
                                                          <a:pt x="2002" y="1350"/>
                                                        </a:lnTo>
                                                        <a:lnTo>
                                                          <a:pt x="2015" y="1315"/>
                                                        </a:lnTo>
                                                        <a:lnTo>
                                                          <a:pt x="2023" y="1277"/>
                                                        </a:lnTo>
                                                        <a:lnTo>
                                                          <a:pt x="2026" y="1237"/>
                                                        </a:lnTo>
                                                        <a:lnTo>
                                                          <a:pt x="2026" y="482"/>
                                                        </a:lnTo>
                                                        <a:lnTo>
                                                          <a:pt x="1049" y="1013"/>
                                                        </a:lnTo>
                                                        <a:lnTo>
                                                          <a:pt x="1034" y="1013"/>
                                                        </a:lnTo>
                                                        <a:lnTo>
                                                          <a:pt x="56" y="482"/>
                                                        </a:lnTo>
                                                        <a:close/>
                                                        <a:moveTo>
                                                          <a:pt x="322" y="56"/>
                                                        </a:moveTo>
                                                        <a:lnTo>
                                                          <a:pt x="282" y="59"/>
                                                        </a:lnTo>
                                                        <a:lnTo>
                                                          <a:pt x="244" y="68"/>
                                                        </a:lnTo>
                                                        <a:lnTo>
                                                          <a:pt x="210" y="81"/>
                                                        </a:lnTo>
                                                        <a:lnTo>
                                                          <a:pt x="176" y="100"/>
                                                        </a:lnTo>
                                                        <a:lnTo>
                                                          <a:pt x="147" y="122"/>
                                                        </a:lnTo>
                                                        <a:lnTo>
                                                          <a:pt x="121" y="149"/>
                                                        </a:lnTo>
                                                        <a:lnTo>
                                                          <a:pt x="99" y="179"/>
                                                        </a:lnTo>
                                                        <a:lnTo>
                                                          <a:pt x="81" y="211"/>
                                                        </a:lnTo>
                                                        <a:lnTo>
                                                          <a:pt x="67" y="247"/>
                                                        </a:lnTo>
                                                        <a:lnTo>
                                                          <a:pt x="59" y="283"/>
                                                        </a:lnTo>
                                                        <a:lnTo>
                                                          <a:pt x="56" y="322"/>
                                                        </a:lnTo>
                                                        <a:lnTo>
                                                          <a:pt x="56" y="449"/>
                                                        </a:lnTo>
                                                        <a:lnTo>
                                                          <a:pt x="1039" y="984"/>
                                                        </a:lnTo>
                                                        <a:lnTo>
                                                          <a:pt x="2026" y="449"/>
                                                        </a:lnTo>
                                                        <a:lnTo>
                                                          <a:pt x="2026" y="322"/>
                                                        </a:lnTo>
                                                        <a:lnTo>
                                                          <a:pt x="2023" y="283"/>
                                                        </a:lnTo>
                                                        <a:lnTo>
                                                          <a:pt x="2015" y="247"/>
                                                        </a:lnTo>
                                                        <a:lnTo>
                                                          <a:pt x="2002" y="211"/>
                                                        </a:lnTo>
                                                        <a:lnTo>
                                                          <a:pt x="1984" y="179"/>
                                                        </a:lnTo>
                                                        <a:lnTo>
                                                          <a:pt x="1961" y="149"/>
                                                        </a:lnTo>
                                                        <a:lnTo>
                                                          <a:pt x="1935" y="122"/>
                                                        </a:lnTo>
                                                        <a:lnTo>
                                                          <a:pt x="1905" y="100"/>
                                                        </a:lnTo>
                                                        <a:lnTo>
                                                          <a:pt x="1873" y="81"/>
                                                        </a:lnTo>
                                                        <a:lnTo>
                                                          <a:pt x="1837" y="68"/>
                                                        </a:lnTo>
                                                        <a:lnTo>
                                                          <a:pt x="1800" y="59"/>
                                                        </a:lnTo>
                                                        <a:lnTo>
                                                          <a:pt x="1760" y="56"/>
                                                        </a:lnTo>
                                                        <a:lnTo>
                                                          <a:pt x="322" y="56"/>
                                                        </a:lnTo>
                                                        <a:close/>
                                                        <a:moveTo>
                                                          <a:pt x="322" y="0"/>
                                                        </a:moveTo>
                                                        <a:lnTo>
                                                          <a:pt x="1760" y="0"/>
                                                        </a:lnTo>
                                                        <a:lnTo>
                                                          <a:pt x="1803" y="4"/>
                                                        </a:lnTo>
                                                        <a:lnTo>
                                                          <a:pt x="1844" y="12"/>
                                                        </a:lnTo>
                                                        <a:lnTo>
                                                          <a:pt x="1883" y="26"/>
                                                        </a:lnTo>
                                                        <a:lnTo>
                                                          <a:pt x="1921" y="44"/>
                                                        </a:lnTo>
                                                        <a:lnTo>
                                                          <a:pt x="1957" y="68"/>
                                                        </a:lnTo>
                                                        <a:lnTo>
                                                          <a:pt x="1988" y="95"/>
                                                        </a:lnTo>
                                                        <a:lnTo>
                                                          <a:pt x="2016" y="127"/>
                                                        </a:lnTo>
                                                        <a:lnTo>
                                                          <a:pt x="2039" y="163"/>
                                                        </a:lnTo>
                                                        <a:lnTo>
                                                          <a:pt x="2058" y="199"/>
                                                        </a:lnTo>
                                                        <a:lnTo>
                                                          <a:pt x="2072" y="239"/>
                                                        </a:lnTo>
                                                        <a:lnTo>
                                                          <a:pt x="2079" y="280"/>
                                                        </a:lnTo>
                                                        <a:lnTo>
                                                          <a:pt x="2082" y="322"/>
                                                        </a:lnTo>
                                                        <a:lnTo>
                                                          <a:pt x="2082" y="1237"/>
                                                        </a:lnTo>
                                                        <a:lnTo>
                                                          <a:pt x="2080" y="1274"/>
                                                        </a:lnTo>
                                                        <a:lnTo>
                                                          <a:pt x="2074" y="1310"/>
                                                        </a:lnTo>
                                                        <a:lnTo>
                                                          <a:pt x="2065" y="1344"/>
                                                        </a:lnTo>
                                                        <a:lnTo>
                                                          <a:pt x="2051" y="1378"/>
                                                        </a:lnTo>
                                                        <a:lnTo>
                                                          <a:pt x="2033" y="1409"/>
                                                        </a:lnTo>
                                                        <a:lnTo>
                                                          <a:pt x="2012" y="1438"/>
                                                        </a:lnTo>
                                                        <a:lnTo>
                                                          <a:pt x="1988" y="1466"/>
                                                        </a:lnTo>
                                                        <a:lnTo>
                                                          <a:pt x="1961" y="1490"/>
                                                        </a:lnTo>
                                                        <a:lnTo>
                                                          <a:pt x="1932" y="1511"/>
                                                        </a:lnTo>
                                                        <a:lnTo>
                                                          <a:pt x="1900" y="1528"/>
                                                        </a:lnTo>
                                                        <a:lnTo>
                                                          <a:pt x="1867" y="1542"/>
                                                        </a:lnTo>
                                                        <a:lnTo>
                                                          <a:pt x="1832" y="1551"/>
                                                        </a:lnTo>
                                                        <a:lnTo>
                                                          <a:pt x="1796" y="1558"/>
                                                        </a:lnTo>
                                                        <a:lnTo>
                                                          <a:pt x="1760" y="1560"/>
                                                        </a:lnTo>
                                                        <a:lnTo>
                                                          <a:pt x="322" y="1560"/>
                                                        </a:lnTo>
                                                        <a:lnTo>
                                                          <a:pt x="278" y="1557"/>
                                                        </a:lnTo>
                                                        <a:lnTo>
                                                          <a:pt x="236" y="1548"/>
                                                        </a:lnTo>
                                                        <a:lnTo>
                                                          <a:pt x="195" y="1535"/>
                                                        </a:lnTo>
                                                        <a:lnTo>
                                                          <a:pt x="159" y="1516"/>
                                                        </a:lnTo>
                                                        <a:lnTo>
                                                          <a:pt x="124" y="1493"/>
                                                        </a:lnTo>
                                                        <a:lnTo>
                                                          <a:pt x="94" y="1466"/>
                                                        </a:lnTo>
                                                        <a:lnTo>
                                                          <a:pt x="66" y="1434"/>
                                                        </a:lnTo>
                                                        <a:lnTo>
                                                          <a:pt x="43" y="1400"/>
                                                        </a:lnTo>
                                                        <a:lnTo>
                                                          <a:pt x="24" y="1363"/>
                                                        </a:lnTo>
                                                        <a:lnTo>
                                                          <a:pt x="11" y="1323"/>
                                                        </a:lnTo>
                                                        <a:lnTo>
                                                          <a:pt x="2" y="1281"/>
                                                        </a:lnTo>
                                                        <a:lnTo>
                                                          <a:pt x="0" y="1237"/>
                                                        </a:lnTo>
                                                        <a:lnTo>
                                                          <a:pt x="0" y="322"/>
                                                        </a:lnTo>
                                                        <a:lnTo>
                                                          <a:pt x="2" y="279"/>
                                                        </a:lnTo>
                                                        <a:lnTo>
                                                          <a:pt x="11" y="237"/>
                                                        </a:lnTo>
                                                        <a:lnTo>
                                                          <a:pt x="24" y="197"/>
                                                        </a:lnTo>
                                                        <a:lnTo>
                                                          <a:pt x="43" y="160"/>
                                                        </a:lnTo>
                                                        <a:lnTo>
                                                          <a:pt x="66" y="126"/>
                                                        </a:lnTo>
                                                        <a:lnTo>
                                                          <a:pt x="94" y="95"/>
                                                        </a:lnTo>
                                                        <a:lnTo>
                                                          <a:pt x="124" y="68"/>
                                                        </a:lnTo>
                                                        <a:lnTo>
                                                          <a:pt x="159" y="44"/>
                                                        </a:lnTo>
                                                        <a:lnTo>
                                                          <a:pt x="195" y="26"/>
                                                        </a:lnTo>
                                                        <a:lnTo>
                                                          <a:pt x="236" y="12"/>
                                                        </a:lnTo>
                                                        <a:lnTo>
                                                          <a:pt x="278" y="4"/>
                                                        </a:lnTo>
                                                        <a:lnTo>
                                                          <a:pt x="322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chemeClr val="dk2"/>
                                                  </a:solidFill>
                                                  <a:ln cap="flat" cmpd="sng" w="9525">
                                                    <a:solidFill>
                                                      <a:schemeClr val="dk2"/>
                                                    </a:solidFill>
                                                    <a:prstDash val="solid"/>
                                                    <a:round/>
                                                    <a:headEnd len="sm" w="sm" type="none"/>
                                                    <a:tailEnd len="sm" w="sm" type="none"/>
                                                  </a:ln>
                                                </wps:spPr>
                                                <wps:bodyPr anchorCtr="0" anchor="ctr" bIns="91425" lIns="91425" spcFirstLastPara="1" rIns="91425" wrap="square" tIns="91425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drawing>
                                <wp:inline distB="0" distT="0" distL="0" distR="0">
                                  <wp:extent cx="329184" cy="329184"/>
                                  <wp:effectExtent b="0" l="0" r="0" t="0"/>
                                  <wp:docPr id="1" name="image1.png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image1.png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rcRect b="0" l="0" r="0" t="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184" cy="329184"/>
                                          </a:xfrm>
                                          <a:prstGeom prst="rect"/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mc:Fallback>
                          </mc:AlternateConten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288.0" w:type="dxa"/>
                          <w:bottom w:w="0.0" w:type="dxa"/>
                        </w:tcMar>
                      </w:tcPr>
                      <w:p w:rsidR="00000000" w:rsidDel="00000000" w:rsidP="00000000" w:rsidRDefault="00000000" w:rsidRPr="00000000" w14:paraId="0000002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60" w:before="0" w:line="259" w:lineRule="auto"/>
                          <w:ind w:left="0" w:right="0" w:firstLine="0"/>
                          <w:jc w:val="center"/>
                          <w:rPr>
                            <w:rFonts w:ascii="Century Gothic" w:cs="Century Gothic" w:eastAsia="Century Gothic" w:hAnsi="Century Gothic"/>
                            <w:b w:val="0"/>
                            <w:i w:val="0"/>
                            <w:smallCaps w:val="0"/>
                            <w:strike w:val="0"/>
                            <w:color w:val="636a6b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entury Gothic" w:cs="Century Gothic" w:eastAsia="Century Gothic" w:hAnsi="Century Gothic"/>
                            <w:b w:val="0"/>
                            <w:i w:val="0"/>
                            <w:smallCaps w:val="0"/>
                            <w:strike w:val="0"/>
                            <w:color w:val="636a6b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0111531886467</w:t>
                        </w:r>
                      </w:p>
                      <w:p w:rsidR="00000000" w:rsidDel="00000000" w:rsidP="00000000" w:rsidRDefault="00000000" w:rsidRPr="00000000" w14:paraId="00000030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60" w:before="0" w:line="259" w:lineRule="auto"/>
                          <w:ind w:left="0" w:right="0" w:firstLine="0"/>
                          <w:jc w:val="center"/>
                          <w:rPr>
                            <w:rFonts w:ascii="Century Gothic" w:cs="Century Gothic" w:eastAsia="Century Gothic" w:hAnsi="Century Gothic"/>
                            <w:b w:val="0"/>
                            <w:i w:val="0"/>
                            <w:smallCaps w:val="0"/>
                            <w:strike w:val="0"/>
                            <w:color w:val="636a6b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entury Gothic" w:cs="Century Gothic" w:eastAsia="Century Gothic" w:hAnsi="Century Gothic"/>
                            <w:b w:val="0"/>
                            <w:i w:val="0"/>
                            <w:smallCaps w:val="0"/>
                            <w:strike w:val="0"/>
                            <w:color w:val="636a6b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Línea 02304373408</w:t>
                        </w:r>
                        <w:r w:rsidDel="00000000" w:rsidR="00000000" w:rsidRPr="00000000">
                          <w:rPr>
                            <w:rFonts w:ascii="Century Gothic" w:cs="Century Gothic" w:eastAsia="Century Gothic" w:hAnsi="Century Gothic"/>
                            <w:b w:val="0"/>
                            <w:i w:val="0"/>
                            <w:smallCaps w:val="0"/>
                            <w:strike w:val="0"/>
                            <w:color w:val="636a6b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  <mc:AlternateContent>
                            <mc:Choice Requires="wps">
                              <w:drawing>
                                <wp:inline distB="0" distT="0" distL="0" distR="0">
                                  <wp:extent cx="329184" cy="329184"/>
                                  <wp:effectExtent b="0" l="0" r="0" t="0"/>
                                  <wp:docPr id="2" name=""/>
                                  <a:graphic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5181408" y="3615408"/>
                                            <a:chExt cx="329184" cy="329184"/>
                                          </a:xfrm>
                                        </wpg:grpSpPr>
                                        <wpg:grpSp>
                                          <wpg:cNvGrpSpPr/>
                                          <wpg:grpSpPr>
                                            <a:xfrm>
                                              <a:off x="5181408" y="3615408"/>
                                              <a:ext cx="329184" cy="329184"/>
                                              <a:chOff x="5181408" y="3615408"/>
                                              <a:chExt cx="329184" cy="329184"/>
                                            </a:xfrm>
                                          </wpg:grpSpPr>
                                          <wps:wsp>
                                            <wps:cNvSpPr/>
                                            <wps:cNvPr id="3" name="Shape 3"/>
                                            <wps:spPr>
                                              <a:xfrm>
                                                <a:off x="5181408" y="3615408"/>
                                                <a:ext cx="329175" cy="329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000000" w:rsidDel="00000000" w:rsidP="00000000" w:rsidRDefault="00000000" w:rsidRPr="00000000">
                                                  <w:pPr>
                                                    <w:spacing w:after="0" w:before="0" w:line="240"/>
                                                    <w:ind w:left="0" w:right="0" w:firstLine="0"/>
                                                    <w:jc w:val="left"/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GrpSpPr/>
                                            <wpg:grpSpPr>
                                              <a:xfrm>
                                                <a:off x="5181408" y="3615408"/>
                                                <a:ext cx="329184" cy="329184"/>
                                                <a:chOff x="5181408" y="3615408"/>
                                                <a:chExt cx="329184" cy="329184"/>
                                              </a:xfrm>
                                            </wpg:grpSpPr>
                                            <wps:wsp>
                                              <wps:cNvSpPr/>
                                              <wps:cNvPr id="5" name="Shape 5"/>
                                              <wps:spPr>
                                                <a:xfrm>
                                                  <a:off x="5181408" y="3615408"/>
                                                  <a:ext cx="329175" cy="329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00000" w:rsidDel="00000000" w:rsidP="00000000" w:rsidRDefault="00000000" w:rsidRPr="00000000">
                                                    <w:pPr>
                                                      <w:spacing w:after="0" w:before="0" w:line="240"/>
                                                      <w:ind w:left="0" w:right="0" w:firstLine="0"/>
                                                      <w:jc w:val="left"/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anchorCtr="0" anchor="ctr" bIns="91425" lIns="91425" spcFirstLastPara="1" rIns="91425" wrap="square" tIns="91425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GrpSpPr/>
                                              <wpg:grpSpPr>
                                                <a:xfrm>
                                                  <a:off x="5181408" y="3615408"/>
                                                  <a:ext cx="329184" cy="329184"/>
                                                  <a:chOff x="0" y="0"/>
                                                  <a:chExt cx="338328" cy="338328"/>
                                                </a:xfrm>
                                              </wpg:grpSpPr>
                                              <wps:wsp>
                                                <wps:cNvSpPr/>
                                                <wps:cNvPr id="7" name="Shape 7"/>
                                                <wps:spPr>
                                                  <a:xfrm>
                                                    <a:off x="0" y="0"/>
                                                    <a:ext cx="338325" cy="338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000000" w:rsidDel="00000000" w:rsidP="00000000" w:rsidRDefault="00000000" w:rsidRPr="00000000">
                                                      <w:pPr>
                                                        <w:spacing w:after="0" w:before="0" w:line="240"/>
                                                        <w:ind w:left="0" w:right="0" w:firstLine="0"/>
                                                        <w:jc w:val="left"/>
                                                        <w:textDirection w:val="btLr"/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anchorCtr="0" anchor="ctr" bIns="91425" lIns="91425" spcFirstLastPara="1" rIns="91425" wrap="square" tIns="91425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SpPr/>
                                                <wps:cNvPr id="8" name="Shape 8"/>
                                                <wps:spPr>
                                                  <a:xfrm>
                                                    <a:off x="0" y="0"/>
                                                    <a:ext cx="338328" cy="338328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chemeClr val="accent1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000000" w:rsidDel="00000000" w:rsidP="00000000" w:rsidRDefault="00000000" w:rsidRPr="00000000">
                                                      <w:pPr>
                                                        <w:spacing w:after="60" w:before="0" w:line="258.99999618530273"/>
                                                        <w:ind w:left="0" w:right="0" w:firstLine="0"/>
                                                        <w:jc w:val="center"/>
                                                        <w:textDirection w:val="btLr"/>
                                                      </w:pPr>
                                                      <w:r w:rsidDel="00000000" w:rsidR="00000000" w:rsidRPr="00000000">
                                                        <w:rPr>
                                                          <w:rFonts w:ascii="Century Gothic" w:cs="Century Gothic" w:eastAsia="Century Gothic" w:hAnsi="Century Gothic"/>
                                                          <w:b w:val="0"/>
                                                          <w:i w:val="0"/>
                                                          <w:smallCaps w:val="0"/>
                                                          <w:strike w:val="0"/>
                                                          <w:color w:val="636a6b"/>
                                                          <w:sz w:val="22"/>
                                                          <w:vertAlign w:val="baseline"/>
                                                        </w:rPr>
                                                        <w:t xml:space="preserve">01115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anchorCtr="0" anchor="ctr" bIns="45700" lIns="91425" spcFirstLastPara="1" rIns="91425" wrap="square" tIns="45700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SpPr/>
                                                <wps:cNvPr id="9" name="Shape 9"/>
                                                <wps:spPr>
                                                  <a:xfrm>
                                                    <a:off x="57245" y="92170"/>
                                                    <a:ext cx="223838" cy="153988"/>
                                                  </a:xfrm>
                                                  <a:custGeom>
                                                    <a:rect b="b" l="l" r="r" t="t"/>
                                                    <a:pathLst>
                                                      <a:path extrusionOk="0" h="1560" w="2265">
                                                        <a:moveTo>
                                                          <a:pt x="1412" y="1258"/>
                                                        </a:moveTo>
                                                        <a:lnTo>
                                                          <a:pt x="1396" y="1260"/>
                                                        </a:lnTo>
                                                        <a:lnTo>
                                                          <a:pt x="1383" y="1268"/>
                                                        </a:lnTo>
                                                        <a:lnTo>
                                                          <a:pt x="1370" y="1277"/>
                                                        </a:lnTo>
                                                        <a:lnTo>
                                                          <a:pt x="1361" y="1290"/>
                                                        </a:lnTo>
                                                        <a:lnTo>
                                                          <a:pt x="1355" y="1304"/>
                                                        </a:lnTo>
                                                        <a:lnTo>
                                                          <a:pt x="1353" y="1320"/>
                                                        </a:lnTo>
                                                        <a:lnTo>
                                                          <a:pt x="1356" y="1339"/>
                                                        </a:lnTo>
                                                        <a:lnTo>
                                                          <a:pt x="1365" y="1356"/>
                                                        </a:lnTo>
                                                        <a:lnTo>
                                                          <a:pt x="1377" y="1368"/>
                                                        </a:lnTo>
                                                        <a:lnTo>
                                                          <a:pt x="1393" y="1377"/>
                                                        </a:lnTo>
                                                        <a:lnTo>
                                                          <a:pt x="1412" y="1380"/>
                                                        </a:lnTo>
                                                        <a:lnTo>
                                                          <a:pt x="1429" y="1378"/>
                                                        </a:lnTo>
                                                        <a:lnTo>
                                                          <a:pt x="1444" y="1371"/>
                                                        </a:lnTo>
                                                        <a:lnTo>
                                                          <a:pt x="1456" y="1362"/>
                                                        </a:lnTo>
                                                        <a:lnTo>
                                                          <a:pt x="1466" y="1350"/>
                                                        </a:lnTo>
                                                        <a:lnTo>
                                                          <a:pt x="1472" y="1336"/>
                                                        </a:lnTo>
                                                        <a:lnTo>
                                                          <a:pt x="1474" y="1320"/>
                                                        </a:lnTo>
                                                        <a:lnTo>
                                                          <a:pt x="1472" y="1304"/>
                                                        </a:lnTo>
                                                        <a:lnTo>
                                                          <a:pt x="1466" y="1290"/>
                                                        </a:lnTo>
                                                        <a:lnTo>
                                                          <a:pt x="1456" y="1277"/>
                                                        </a:lnTo>
                                                        <a:lnTo>
                                                          <a:pt x="1444" y="1268"/>
                                                        </a:lnTo>
                                                        <a:lnTo>
                                                          <a:pt x="1429" y="1260"/>
                                                        </a:lnTo>
                                                        <a:lnTo>
                                                          <a:pt x="1412" y="1258"/>
                                                        </a:lnTo>
                                                        <a:close/>
                                                        <a:moveTo>
                                                          <a:pt x="1134" y="1258"/>
                                                        </a:moveTo>
                                                        <a:lnTo>
                                                          <a:pt x="1119" y="1260"/>
                                                        </a:lnTo>
                                                        <a:lnTo>
                                                          <a:pt x="1105" y="1268"/>
                                                        </a:lnTo>
                                                        <a:lnTo>
                                                          <a:pt x="1093" y="1277"/>
                                                        </a:lnTo>
                                                        <a:lnTo>
                                                          <a:pt x="1083" y="1290"/>
                                                        </a:lnTo>
                                                        <a:lnTo>
                                                          <a:pt x="1078" y="1304"/>
                                                        </a:lnTo>
                                                        <a:lnTo>
                                                          <a:pt x="1076" y="1320"/>
                                                        </a:lnTo>
                                                        <a:lnTo>
                                                          <a:pt x="1079" y="1339"/>
                                                        </a:lnTo>
                                                        <a:lnTo>
                                                          <a:pt x="1087" y="1356"/>
                                                        </a:lnTo>
                                                        <a:lnTo>
                                                          <a:pt x="1100" y="1368"/>
                                                        </a:lnTo>
                                                        <a:lnTo>
                                                          <a:pt x="1116" y="1377"/>
                                                        </a:lnTo>
                                                        <a:lnTo>
                                                          <a:pt x="1134" y="1380"/>
                                                        </a:lnTo>
                                                        <a:lnTo>
                                                          <a:pt x="1150" y="1378"/>
                                                        </a:lnTo>
                                                        <a:lnTo>
                                                          <a:pt x="1165" y="1371"/>
                                                        </a:lnTo>
                                                        <a:lnTo>
                                                          <a:pt x="1177" y="1362"/>
                                                        </a:lnTo>
                                                        <a:lnTo>
                                                          <a:pt x="1188" y="1350"/>
                                                        </a:lnTo>
                                                        <a:lnTo>
                                                          <a:pt x="1194" y="1336"/>
                                                        </a:lnTo>
                                                        <a:lnTo>
                                                          <a:pt x="1196" y="1320"/>
                                                        </a:lnTo>
                                                        <a:lnTo>
                                                          <a:pt x="1193" y="1301"/>
                                                        </a:lnTo>
                                                        <a:lnTo>
                                                          <a:pt x="1184" y="1284"/>
                                                        </a:lnTo>
                                                        <a:lnTo>
                                                          <a:pt x="1170" y="1271"/>
                                                        </a:lnTo>
                                                        <a:lnTo>
                                                          <a:pt x="1153" y="1261"/>
                                                        </a:lnTo>
                                                        <a:lnTo>
                                                          <a:pt x="1134" y="1258"/>
                                                        </a:lnTo>
                                                        <a:close/>
                                                        <a:moveTo>
                                                          <a:pt x="851" y="1258"/>
                                                        </a:moveTo>
                                                        <a:lnTo>
                                                          <a:pt x="835" y="1260"/>
                                                        </a:lnTo>
                                                        <a:lnTo>
                                                          <a:pt x="821" y="1267"/>
                                                        </a:lnTo>
                                                        <a:lnTo>
                                                          <a:pt x="810" y="1276"/>
                                                        </a:lnTo>
                                                        <a:lnTo>
                                                          <a:pt x="800" y="1289"/>
                                                        </a:lnTo>
                                                        <a:lnTo>
                                                          <a:pt x="794" y="1303"/>
                                                        </a:lnTo>
                                                        <a:lnTo>
                                                          <a:pt x="792" y="1320"/>
                                                        </a:lnTo>
                                                        <a:lnTo>
                                                          <a:pt x="795" y="1339"/>
                                                        </a:lnTo>
                                                        <a:lnTo>
                                                          <a:pt x="803" y="1356"/>
                                                        </a:lnTo>
                                                        <a:lnTo>
                                                          <a:pt x="816" y="1368"/>
                                                        </a:lnTo>
                                                        <a:lnTo>
                                                          <a:pt x="833" y="1377"/>
                                                        </a:lnTo>
                                                        <a:lnTo>
                                                          <a:pt x="851" y="1380"/>
                                                        </a:lnTo>
                                                        <a:lnTo>
                                                          <a:pt x="867" y="1378"/>
                                                        </a:lnTo>
                                                        <a:lnTo>
                                                          <a:pt x="882" y="1371"/>
                                                        </a:lnTo>
                                                        <a:lnTo>
                                                          <a:pt x="895" y="1362"/>
                                                        </a:lnTo>
                                                        <a:lnTo>
                                                          <a:pt x="904" y="1350"/>
                                                        </a:lnTo>
                                                        <a:lnTo>
                                                          <a:pt x="910" y="1336"/>
                                                        </a:lnTo>
                                                        <a:lnTo>
                                                          <a:pt x="913" y="1320"/>
                                                        </a:lnTo>
                                                        <a:lnTo>
                                                          <a:pt x="911" y="1304"/>
                                                        </a:lnTo>
                                                        <a:lnTo>
                                                          <a:pt x="905" y="1290"/>
                                                        </a:lnTo>
                                                        <a:lnTo>
                                                          <a:pt x="896" y="1277"/>
                                                        </a:lnTo>
                                                        <a:lnTo>
                                                          <a:pt x="883" y="1268"/>
                                                        </a:lnTo>
                                                        <a:lnTo>
                                                          <a:pt x="868" y="1260"/>
                                                        </a:lnTo>
                                                        <a:lnTo>
                                                          <a:pt x="851" y="1258"/>
                                                        </a:lnTo>
                                                        <a:close/>
                                                        <a:moveTo>
                                                          <a:pt x="1412" y="1232"/>
                                                        </a:moveTo>
                                                        <a:lnTo>
                                                          <a:pt x="1436" y="1235"/>
                                                        </a:lnTo>
                                                        <a:lnTo>
                                                          <a:pt x="1457" y="1244"/>
                                                        </a:lnTo>
                                                        <a:lnTo>
                                                          <a:pt x="1475" y="1257"/>
                                                        </a:lnTo>
                                                        <a:lnTo>
                                                          <a:pt x="1489" y="1275"/>
                                                        </a:lnTo>
                                                        <a:lnTo>
                                                          <a:pt x="1498" y="1296"/>
                                                        </a:lnTo>
                                                        <a:lnTo>
                                                          <a:pt x="1501" y="1320"/>
                                                        </a:lnTo>
                                                        <a:lnTo>
                                                          <a:pt x="1499" y="1340"/>
                                                        </a:lnTo>
                                                        <a:lnTo>
                                                          <a:pt x="1492" y="1359"/>
                                                        </a:lnTo>
                                                        <a:lnTo>
                                                          <a:pt x="1482" y="1376"/>
                                                        </a:lnTo>
                                                        <a:lnTo>
                                                          <a:pt x="1468" y="1389"/>
                                                        </a:lnTo>
                                                        <a:lnTo>
                                                          <a:pt x="1452" y="1400"/>
                                                        </a:lnTo>
                                                        <a:lnTo>
                                                          <a:pt x="1433" y="1407"/>
                                                        </a:lnTo>
                                                        <a:lnTo>
                                                          <a:pt x="1412" y="1409"/>
                                                        </a:lnTo>
                                                        <a:lnTo>
                                                          <a:pt x="1389" y="1406"/>
                                                        </a:lnTo>
                                                        <a:lnTo>
                                                          <a:pt x="1368" y="1396"/>
                                                        </a:lnTo>
                                                        <a:lnTo>
                                                          <a:pt x="1350" y="1383"/>
                                                        </a:lnTo>
                                                        <a:lnTo>
                                                          <a:pt x="1337" y="1364"/>
                                                        </a:lnTo>
                                                        <a:lnTo>
                                                          <a:pt x="1327" y="1343"/>
                                                        </a:lnTo>
                                                        <a:lnTo>
                                                          <a:pt x="1324" y="1320"/>
                                                        </a:lnTo>
                                                        <a:lnTo>
                                                          <a:pt x="1326" y="1300"/>
                                                        </a:lnTo>
                                                        <a:lnTo>
                                                          <a:pt x="1333" y="1281"/>
                                                        </a:lnTo>
                                                        <a:lnTo>
                                                          <a:pt x="1344" y="1265"/>
                                                        </a:lnTo>
                                                        <a:lnTo>
                                                          <a:pt x="1357" y="1251"/>
                                                        </a:lnTo>
                                                        <a:lnTo>
                                                          <a:pt x="1374" y="1240"/>
                                                        </a:lnTo>
                                                        <a:lnTo>
                                                          <a:pt x="1392" y="1234"/>
                                                        </a:lnTo>
                                                        <a:lnTo>
                                                          <a:pt x="1412" y="1232"/>
                                                        </a:lnTo>
                                                        <a:close/>
                                                        <a:moveTo>
                                                          <a:pt x="1134" y="1232"/>
                                                        </a:moveTo>
                                                        <a:lnTo>
                                                          <a:pt x="1158" y="1235"/>
                                                        </a:lnTo>
                                                        <a:lnTo>
                                                          <a:pt x="1179" y="1244"/>
                                                        </a:lnTo>
                                                        <a:lnTo>
                                                          <a:pt x="1197" y="1257"/>
                                                        </a:lnTo>
                                                        <a:lnTo>
                                                          <a:pt x="1211" y="1275"/>
                                                        </a:lnTo>
                                                        <a:lnTo>
                                                          <a:pt x="1220" y="1296"/>
                                                        </a:lnTo>
                                                        <a:lnTo>
                                                          <a:pt x="1223" y="1320"/>
                                                        </a:lnTo>
                                                        <a:lnTo>
                                                          <a:pt x="1221" y="1340"/>
                                                        </a:lnTo>
                                                        <a:lnTo>
                                                          <a:pt x="1214" y="1359"/>
                                                        </a:lnTo>
                                                        <a:lnTo>
                                                          <a:pt x="1204" y="1376"/>
                                                        </a:lnTo>
                                                        <a:lnTo>
                                                          <a:pt x="1191" y="1389"/>
                                                        </a:lnTo>
                                                        <a:lnTo>
                                                          <a:pt x="1174" y="1400"/>
                                                        </a:lnTo>
                                                        <a:lnTo>
                                                          <a:pt x="1155" y="1407"/>
                                                        </a:lnTo>
                                                        <a:lnTo>
                                                          <a:pt x="1134" y="1409"/>
                                                        </a:lnTo>
                                                        <a:lnTo>
                                                          <a:pt x="1113" y="1407"/>
                                                        </a:lnTo>
                                                        <a:lnTo>
                                                          <a:pt x="1095" y="1400"/>
                                                        </a:lnTo>
                                                        <a:lnTo>
                                                          <a:pt x="1079" y="1389"/>
                                                        </a:lnTo>
                                                        <a:lnTo>
                                                          <a:pt x="1065" y="1376"/>
                                                        </a:lnTo>
                                                        <a:lnTo>
                                                          <a:pt x="1055" y="1359"/>
                                                        </a:lnTo>
                                                        <a:lnTo>
                                                          <a:pt x="1049" y="1340"/>
                                                        </a:lnTo>
                                                        <a:lnTo>
                                                          <a:pt x="1046" y="1320"/>
                                                        </a:lnTo>
                                                        <a:lnTo>
                                                          <a:pt x="1049" y="1296"/>
                                                        </a:lnTo>
                                                        <a:lnTo>
                                                          <a:pt x="1058" y="1275"/>
                                                        </a:lnTo>
                                                        <a:lnTo>
                                                          <a:pt x="1072" y="1257"/>
                                                        </a:lnTo>
                                                        <a:lnTo>
                                                          <a:pt x="1089" y="1244"/>
                                                        </a:lnTo>
                                                        <a:lnTo>
                                                          <a:pt x="1110" y="1235"/>
                                                        </a:lnTo>
                                                        <a:lnTo>
                                                          <a:pt x="1134" y="1232"/>
                                                        </a:lnTo>
                                                        <a:close/>
                                                        <a:moveTo>
                                                          <a:pt x="851" y="1232"/>
                                                        </a:moveTo>
                                                        <a:lnTo>
                                                          <a:pt x="875" y="1235"/>
                                                        </a:lnTo>
                                                        <a:lnTo>
                                                          <a:pt x="897" y="1244"/>
                                                        </a:lnTo>
                                                        <a:lnTo>
                                                          <a:pt x="914" y="1257"/>
                                                        </a:lnTo>
                                                        <a:lnTo>
                                                          <a:pt x="928" y="1275"/>
                                                        </a:lnTo>
                                                        <a:lnTo>
                                                          <a:pt x="936" y="1296"/>
                                                        </a:lnTo>
                                                        <a:lnTo>
                                                          <a:pt x="940" y="1320"/>
                                                        </a:lnTo>
                                                        <a:lnTo>
                                                          <a:pt x="938" y="1340"/>
                                                        </a:lnTo>
                                                        <a:lnTo>
                                                          <a:pt x="931" y="1359"/>
                                                        </a:lnTo>
                                                        <a:lnTo>
                                                          <a:pt x="921" y="1376"/>
                                                        </a:lnTo>
                                                        <a:lnTo>
                                                          <a:pt x="907" y="1389"/>
                                                        </a:lnTo>
                                                        <a:lnTo>
                                                          <a:pt x="890" y="1400"/>
                                                        </a:lnTo>
                                                        <a:lnTo>
                                                          <a:pt x="872" y="1407"/>
                                                        </a:lnTo>
                                                        <a:lnTo>
                                                          <a:pt x="851" y="1409"/>
                                                        </a:lnTo>
                                                        <a:lnTo>
                                                          <a:pt x="828" y="1406"/>
                                                        </a:lnTo>
                                                        <a:lnTo>
                                                          <a:pt x="807" y="1396"/>
                                                        </a:lnTo>
                                                        <a:lnTo>
                                                          <a:pt x="789" y="1383"/>
                                                        </a:lnTo>
                                                        <a:lnTo>
                                                          <a:pt x="775" y="1364"/>
                                                        </a:lnTo>
                                                        <a:lnTo>
                                                          <a:pt x="766" y="1343"/>
                                                        </a:lnTo>
                                                        <a:lnTo>
                                                          <a:pt x="763" y="1320"/>
                                                        </a:lnTo>
                                                        <a:lnTo>
                                                          <a:pt x="765" y="1300"/>
                                                        </a:lnTo>
                                                        <a:lnTo>
                                                          <a:pt x="772" y="1281"/>
                                                        </a:lnTo>
                                                        <a:lnTo>
                                                          <a:pt x="783" y="1265"/>
                                                        </a:lnTo>
                                                        <a:lnTo>
                                                          <a:pt x="796" y="1251"/>
                                                        </a:lnTo>
                                                        <a:lnTo>
                                                          <a:pt x="813" y="1240"/>
                                                        </a:lnTo>
                                                        <a:lnTo>
                                                          <a:pt x="832" y="1234"/>
                                                        </a:lnTo>
                                                        <a:lnTo>
                                                          <a:pt x="851" y="1232"/>
                                                        </a:lnTo>
                                                        <a:close/>
                                                        <a:moveTo>
                                                          <a:pt x="1412" y="1046"/>
                                                        </a:moveTo>
                                                        <a:lnTo>
                                                          <a:pt x="1396" y="1048"/>
                                                        </a:lnTo>
                                                        <a:lnTo>
                                                          <a:pt x="1383" y="1055"/>
                                                        </a:lnTo>
                                                        <a:lnTo>
                                                          <a:pt x="1370" y="1065"/>
                                                        </a:lnTo>
                                                        <a:lnTo>
                                                          <a:pt x="1361" y="1077"/>
                                                        </a:lnTo>
                                                        <a:lnTo>
                                                          <a:pt x="1355" y="1092"/>
                                                        </a:lnTo>
                                                        <a:lnTo>
                                                          <a:pt x="1353" y="1107"/>
                                                        </a:lnTo>
                                                        <a:lnTo>
                                                          <a:pt x="1356" y="1126"/>
                                                        </a:lnTo>
                                                        <a:lnTo>
                                                          <a:pt x="1365" y="1143"/>
                                                        </a:lnTo>
                                                        <a:lnTo>
                                                          <a:pt x="1377" y="1156"/>
                                                        </a:lnTo>
                                                        <a:lnTo>
                                                          <a:pt x="1393" y="1164"/>
                                                        </a:lnTo>
                                                        <a:lnTo>
                                                          <a:pt x="1412" y="1167"/>
                                                        </a:lnTo>
                                                        <a:lnTo>
                                                          <a:pt x="1429" y="1165"/>
                                                        </a:lnTo>
                                                        <a:lnTo>
                                                          <a:pt x="1444" y="1159"/>
                                                        </a:lnTo>
                                                        <a:lnTo>
                                                          <a:pt x="1456" y="1149"/>
                                                        </a:lnTo>
                                                        <a:lnTo>
                                                          <a:pt x="1466" y="1138"/>
                                                        </a:lnTo>
                                                        <a:lnTo>
                                                          <a:pt x="1472" y="1123"/>
                                                        </a:lnTo>
                                                        <a:lnTo>
                                                          <a:pt x="1474" y="1107"/>
                                                        </a:lnTo>
                                                        <a:lnTo>
                                                          <a:pt x="1472" y="1092"/>
                                                        </a:lnTo>
                                                        <a:lnTo>
                                                          <a:pt x="1466" y="1077"/>
                                                        </a:lnTo>
                                                        <a:lnTo>
                                                          <a:pt x="1456" y="1065"/>
                                                        </a:lnTo>
                                                        <a:lnTo>
                                                          <a:pt x="1444" y="1055"/>
                                                        </a:lnTo>
                                                        <a:lnTo>
                                                          <a:pt x="1429" y="1048"/>
                                                        </a:lnTo>
                                                        <a:lnTo>
                                                          <a:pt x="1412" y="1046"/>
                                                        </a:lnTo>
                                                        <a:close/>
                                                        <a:moveTo>
                                                          <a:pt x="1134" y="1046"/>
                                                        </a:moveTo>
                                                        <a:lnTo>
                                                          <a:pt x="1119" y="1048"/>
                                                        </a:lnTo>
                                                        <a:lnTo>
                                                          <a:pt x="1105" y="1055"/>
                                                        </a:lnTo>
                                                        <a:lnTo>
                                                          <a:pt x="1093" y="1065"/>
                                                        </a:lnTo>
                                                        <a:lnTo>
                                                          <a:pt x="1083" y="1077"/>
                                                        </a:lnTo>
                                                        <a:lnTo>
                                                          <a:pt x="1078" y="1092"/>
                                                        </a:lnTo>
                                                        <a:lnTo>
                                                          <a:pt x="1076" y="1107"/>
                                                        </a:lnTo>
                                                        <a:lnTo>
                                                          <a:pt x="1079" y="1126"/>
                                                        </a:lnTo>
                                                        <a:lnTo>
                                                          <a:pt x="1087" y="1143"/>
                                                        </a:lnTo>
                                                        <a:lnTo>
                                                          <a:pt x="1100" y="1156"/>
                                                        </a:lnTo>
                                                        <a:lnTo>
                                                          <a:pt x="1116" y="1164"/>
                                                        </a:lnTo>
                                                        <a:lnTo>
                                                          <a:pt x="1134" y="1167"/>
                                                        </a:lnTo>
                                                        <a:lnTo>
                                                          <a:pt x="1150" y="1165"/>
                                                        </a:lnTo>
                                                        <a:lnTo>
                                                          <a:pt x="1165" y="1159"/>
                                                        </a:lnTo>
                                                        <a:lnTo>
                                                          <a:pt x="1177" y="1149"/>
                                                        </a:lnTo>
                                                        <a:lnTo>
                                                          <a:pt x="1188" y="1138"/>
                                                        </a:lnTo>
                                                        <a:lnTo>
                                                          <a:pt x="1194" y="1123"/>
                                                        </a:lnTo>
                                                        <a:lnTo>
                                                          <a:pt x="1196" y="1107"/>
                                                        </a:lnTo>
                                                        <a:lnTo>
                                                          <a:pt x="1193" y="1089"/>
                                                        </a:lnTo>
                                                        <a:lnTo>
                                                          <a:pt x="1184" y="1072"/>
                                                        </a:lnTo>
                                                        <a:lnTo>
                                                          <a:pt x="1170" y="1058"/>
                                                        </a:lnTo>
                                                        <a:lnTo>
                                                          <a:pt x="1153" y="1049"/>
                                                        </a:lnTo>
                                                        <a:lnTo>
                                                          <a:pt x="1134" y="1046"/>
                                                        </a:lnTo>
                                                        <a:close/>
                                                        <a:moveTo>
                                                          <a:pt x="851" y="1046"/>
                                                        </a:moveTo>
                                                        <a:lnTo>
                                                          <a:pt x="835" y="1048"/>
                                                        </a:lnTo>
                                                        <a:lnTo>
                                                          <a:pt x="821" y="1055"/>
                                                        </a:lnTo>
                                                        <a:lnTo>
                                                          <a:pt x="810" y="1065"/>
                                                        </a:lnTo>
                                                        <a:lnTo>
                                                          <a:pt x="800" y="1077"/>
                                                        </a:lnTo>
                                                        <a:lnTo>
                                                          <a:pt x="794" y="1092"/>
                                                        </a:lnTo>
                                                        <a:lnTo>
                                                          <a:pt x="792" y="1107"/>
                                                        </a:lnTo>
                                                        <a:lnTo>
                                                          <a:pt x="795" y="1126"/>
                                                        </a:lnTo>
                                                        <a:lnTo>
                                                          <a:pt x="803" y="1143"/>
                                                        </a:lnTo>
                                                        <a:lnTo>
                                                          <a:pt x="816" y="1156"/>
                                                        </a:lnTo>
                                                        <a:lnTo>
                                                          <a:pt x="833" y="1164"/>
                                                        </a:lnTo>
                                                        <a:lnTo>
                                                          <a:pt x="851" y="1167"/>
                                                        </a:lnTo>
                                                        <a:lnTo>
                                                          <a:pt x="868" y="1165"/>
                                                        </a:lnTo>
                                                        <a:lnTo>
                                                          <a:pt x="883" y="1159"/>
                                                        </a:lnTo>
                                                        <a:lnTo>
                                                          <a:pt x="896" y="1149"/>
                                                        </a:lnTo>
                                                        <a:lnTo>
                                                          <a:pt x="905" y="1138"/>
                                                        </a:lnTo>
                                                        <a:lnTo>
                                                          <a:pt x="911" y="1123"/>
                                                        </a:lnTo>
                                                        <a:lnTo>
                                                          <a:pt x="913" y="1107"/>
                                                        </a:lnTo>
                                                        <a:lnTo>
                                                          <a:pt x="911" y="1092"/>
                                                        </a:lnTo>
                                                        <a:lnTo>
                                                          <a:pt x="905" y="1077"/>
                                                        </a:lnTo>
                                                        <a:lnTo>
                                                          <a:pt x="896" y="1065"/>
                                                        </a:lnTo>
                                                        <a:lnTo>
                                                          <a:pt x="883" y="1055"/>
                                                        </a:lnTo>
                                                        <a:lnTo>
                                                          <a:pt x="868" y="1048"/>
                                                        </a:lnTo>
                                                        <a:lnTo>
                                                          <a:pt x="851" y="1046"/>
                                                        </a:lnTo>
                                                        <a:close/>
                                                        <a:moveTo>
                                                          <a:pt x="1412" y="1019"/>
                                                        </a:moveTo>
                                                        <a:lnTo>
                                                          <a:pt x="1436" y="1023"/>
                                                        </a:lnTo>
                                                        <a:lnTo>
                                                          <a:pt x="1457" y="1031"/>
                                                        </a:lnTo>
                                                        <a:lnTo>
                                                          <a:pt x="1475" y="1045"/>
                                                        </a:lnTo>
                                                        <a:lnTo>
                                                          <a:pt x="1489" y="1062"/>
                                                        </a:lnTo>
                                                        <a:lnTo>
                                                          <a:pt x="1498" y="1083"/>
                                                        </a:lnTo>
                                                        <a:lnTo>
                                                          <a:pt x="1501" y="1107"/>
                                                        </a:lnTo>
                                                        <a:lnTo>
                                                          <a:pt x="1498" y="1132"/>
                                                        </a:lnTo>
                                                        <a:lnTo>
                                                          <a:pt x="1489" y="1154"/>
                                                        </a:lnTo>
                                                        <a:lnTo>
                                                          <a:pt x="1475" y="1171"/>
                                                        </a:lnTo>
                                                        <a:lnTo>
                                                          <a:pt x="1457" y="1185"/>
                                                        </a:lnTo>
                                                        <a:lnTo>
                                                          <a:pt x="1436" y="1193"/>
                                                        </a:lnTo>
                                                        <a:lnTo>
                                                          <a:pt x="1412" y="1196"/>
                                                        </a:lnTo>
                                                        <a:lnTo>
                                                          <a:pt x="1392" y="1194"/>
                                                        </a:lnTo>
                                                        <a:lnTo>
                                                          <a:pt x="1374" y="1188"/>
                                                        </a:lnTo>
                                                        <a:lnTo>
                                                          <a:pt x="1357" y="1178"/>
                                                        </a:lnTo>
                                                        <a:lnTo>
                                                          <a:pt x="1344" y="1164"/>
                                                        </a:lnTo>
                                                        <a:lnTo>
                                                          <a:pt x="1333" y="1147"/>
                                                        </a:lnTo>
                                                        <a:lnTo>
                                                          <a:pt x="1326" y="1128"/>
                                                        </a:lnTo>
                                                        <a:lnTo>
                                                          <a:pt x="1324" y="1107"/>
                                                        </a:lnTo>
                                                        <a:lnTo>
                                                          <a:pt x="1326" y="1088"/>
                                                        </a:lnTo>
                                                        <a:lnTo>
                                                          <a:pt x="1333" y="1069"/>
                                                        </a:lnTo>
                                                        <a:lnTo>
                                                          <a:pt x="1344" y="1052"/>
                                                        </a:lnTo>
                                                        <a:lnTo>
                                                          <a:pt x="1357" y="1038"/>
                                                        </a:lnTo>
                                                        <a:lnTo>
                                                          <a:pt x="1374" y="1028"/>
                                                        </a:lnTo>
                                                        <a:lnTo>
                                                          <a:pt x="1392" y="1022"/>
                                                        </a:lnTo>
                                                        <a:lnTo>
                                                          <a:pt x="1412" y="1019"/>
                                                        </a:lnTo>
                                                        <a:close/>
                                                        <a:moveTo>
                                                          <a:pt x="1134" y="1019"/>
                                                        </a:moveTo>
                                                        <a:lnTo>
                                                          <a:pt x="1158" y="1023"/>
                                                        </a:lnTo>
                                                        <a:lnTo>
                                                          <a:pt x="1179" y="1031"/>
                                                        </a:lnTo>
                                                        <a:lnTo>
                                                          <a:pt x="1197" y="1045"/>
                                                        </a:lnTo>
                                                        <a:lnTo>
                                                          <a:pt x="1211" y="1062"/>
                                                        </a:lnTo>
                                                        <a:lnTo>
                                                          <a:pt x="1220" y="1083"/>
                                                        </a:lnTo>
                                                        <a:lnTo>
                                                          <a:pt x="1223" y="1107"/>
                                                        </a:lnTo>
                                                        <a:lnTo>
                                                          <a:pt x="1220" y="1132"/>
                                                        </a:lnTo>
                                                        <a:lnTo>
                                                          <a:pt x="1211" y="1154"/>
                                                        </a:lnTo>
                                                        <a:lnTo>
                                                          <a:pt x="1197" y="1171"/>
                                                        </a:lnTo>
                                                        <a:lnTo>
                                                          <a:pt x="1179" y="1185"/>
                                                        </a:lnTo>
                                                        <a:lnTo>
                                                          <a:pt x="1158" y="1193"/>
                                                        </a:lnTo>
                                                        <a:lnTo>
                                                          <a:pt x="1134" y="1196"/>
                                                        </a:lnTo>
                                                        <a:lnTo>
                                                          <a:pt x="1110" y="1193"/>
                                                        </a:lnTo>
                                                        <a:lnTo>
                                                          <a:pt x="1089" y="1185"/>
                                                        </a:lnTo>
                                                        <a:lnTo>
                                                          <a:pt x="1072" y="1171"/>
                                                        </a:lnTo>
                                                        <a:lnTo>
                                                          <a:pt x="1058" y="1154"/>
                                                        </a:lnTo>
                                                        <a:lnTo>
                                                          <a:pt x="1049" y="1132"/>
                                                        </a:lnTo>
                                                        <a:lnTo>
                                                          <a:pt x="1046" y="1107"/>
                                                        </a:lnTo>
                                                        <a:lnTo>
                                                          <a:pt x="1049" y="1083"/>
                                                        </a:lnTo>
                                                        <a:lnTo>
                                                          <a:pt x="1058" y="1062"/>
                                                        </a:lnTo>
                                                        <a:lnTo>
                                                          <a:pt x="1072" y="1045"/>
                                                        </a:lnTo>
                                                        <a:lnTo>
                                                          <a:pt x="1089" y="1031"/>
                                                        </a:lnTo>
                                                        <a:lnTo>
                                                          <a:pt x="1110" y="1023"/>
                                                        </a:lnTo>
                                                        <a:lnTo>
                                                          <a:pt x="1134" y="1019"/>
                                                        </a:lnTo>
                                                        <a:close/>
                                                        <a:moveTo>
                                                          <a:pt x="851" y="1019"/>
                                                        </a:moveTo>
                                                        <a:lnTo>
                                                          <a:pt x="875" y="1023"/>
                                                        </a:lnTo>
                                                        <a:lnTo>
                                                          <a:pt x="897" y="1031"/>
                                                        </a:lnTo>
                                                        <a:lnTo>
                                                          <a:pt x="914" y="1045"/>
                                                        </a:lnTo>
                                                        <a:lnTo>
                                                          <a:pt x="928" y="1062"/>
                                                        </a:lnTo>
                                                        <a:lnTo>
                                                          <a:pt x="936" y="1083"/>
                                                        </a:lnTo>
                                                        <a:lnTo>
                                                          <a:pt x="940" y="1107"/>
                                                        </a:lnTo>
                                                        <a:lnTo>
                                                          <a:pt x="936" y="1132"/>
                                                        </a:lnTo>
                                                        <a:lnTo>
                                                          <a:pt x="928" y="1154"/>
                                                        </a:lnTo>
                                                        <a:lnTo>
                                                          <a:pt x="914" y="1171"/>
                                                        </a:lnTo>
                                                        <a:lnTo>
                                                          <a:pt x="897" y="1185"/>
                                                        </a:lnTo>
                                                        <a:lnTo>
                                                          <a:pt x="875" y="1193"/>
                                                        </a:lnTo>
                                                        <a:lnTo>
                                                          <a:pt x="851" y="1196"/>
                                                        </a:lnTo>
                                                        <a:lnTo>
                                                          <a:pt x="832" y="1194"/>
                                                        </a:lnTo>
                                                        <a:lnTo>
                                                          <a:pt x="813" y="1188"/>
                                                        </a:lnTo>
                                                        <a:lnTo>
                                                          <a:pt x="796" y="1178"/>
                                                        </a:lnTo>
                                                        <a:lnTo>
                                                          <a:pt x="783" y="1164"/>
                                                        </a:lnTo>
                                                        <a:lnTo>
                                                          <a:pt x="772" y="1147"/>
                                                        </a:lnTo>
                                                        <a:lnTo>
                                                          <a:pt x="765" y="1128"/>
                                                        </a:lnTo>
                                                        <a:lnTo>
                                                          <a:pt x="763" y="1107"/>
                                                        </a:lnTo>
                                                        <a:lnTo>
                                                          <a:pt x="765" y="1088"/>
                                                        </a:lnTo>
                                                        <a:lnTo>
                                                          <a:pt x="772" y="1069"/>
                                                        </a:lnTo>
                                                        <a:lnTo>
                                                          <a:pt x="783" y="1052"/>
                                                        </a:lnTo>
                                                        <a:lnTo>
                                                          <a:pt x="796" y="1038"/>
                                                        </a:lnTo>
                                                        <a:lnTo>
                                                          <a:pt x="813" y="1028"/>
                                                        </a:lnTo>
                                                        <a:lnTo>
                                                          <a:pt x="832" y="1022"/>
                                                        </a:lnTo>
                                                        <a:lnTo>
                                                          <a:pt x="851" y="1019"/>
                                                        </a:lnTo>
                                                        <a:close/>
                                                        <a:moveTo>
                                                          <a:pt x="1412" y="836"/>
                                                        </a:moveTo>
                                                        <a:lnTo>
                                                          <a:pt x="1393" y="839"/>
                                                        </a:lnTo>
                                                        <a:lnTo>
                                                          <a:pt x="1377" y="848"/>
                                                        </a:lnTo>
                                                        <a:lnTo>
                                                          <a:pt x="1365" y="860"/>
                                                        </a:lnTo>
                                                        <a:lnTo>
                                                          <a:pt x="1356" y="877"/>
                                                        </a:lnTo>
                                                        <a:lnTo>
                                                          <a:pt x="1353" y="895"/>
                                                        </a:lnTo>
                                                        <a:lnTo>
                                                          <a:pt x="1355" y="911"/>
                                                        </a:lnTo>
                                                        <a:lnTo>
                                                          <a:pt x="1361" y="925"/>
                                                        </a:lnTo>
                                                        <a:lnTo>
                                                          <a:pt x="1370" y="939"/>
                                                        </a:lnTo>
                                                        <a:lnTo>
                                                          <a:pt x="1383" y="948"/>
                                                        </a:lnTo>
                                                        <a:lnTo>
                                                          <a:pt x="1396" y="955"/>
                                                        </a:lnTo>
                                                        <a:lnTo>
                                                          <a:pt x="1412" y="958"/>
                                                        </a:lnTo>
                                                        <a:lnTo>
                                                          <a:pt x="1429" y="955"/>
                                                        </a:lnTo>
                                                        <a:lnTo>
                                                          <a:pt x="1444" y="948"/>
                                                        </a:lnTo>
                                                        <a:lnTo>
                                                          <a:pt x="1456" y="939"/>
                                                        </a:lnTo>
                                                        <a:lnTo>
                                                          <a:pt x="1466" y="925"/>
                                                        </a:lnTo>
                                                        <a:lnTo>
                                                          <a:pt x="1472" y="911"/>
                                                        </a:lnTo>
                                                        <a:lnTo>
                                                          <a:pt x="1474" y="895"/>
                                                        </a:lnTo>
                                                        <a:lnTo>
                                                          <a:pt x="1472" y="879"/>
                                                        </a:lnTo>
                                                        <a:lnTo>
                                                          <a:pt x="1466" y="866"/>
                                                        </a:lnTo>
                                                        <a:lnTo>
                                                          <a:pt x="1456" y="853"/>
                                                        </a:lnTo>
                                                        <a:lnTo>
                                                          <a:pt x="1444" y="845"/>
                                                        </a:lnTo>
                                                        <a:lnTo>
                                                          <a:pt x="1429" y="838"/>
                                                        </a:lnTo>
                                                        <a:lnTo>
                                                          <a:pt x="1412" y="836"/>
                                                        </a:lnTo>
                                                        <a:close/>
                                                        <a:moveTo>
                                                          <a:pt x="1134" y="836"/>
                                                        </a:moveTo>
                                                        <a:lnTo>
                                                          <a:pt x="1116" y="839"/>
                                                        </a:lnTo>
                                                        <a:lnTo>
                                                          <a:pt x="1100" y="848"/>
                                                        </a:lnTo>
                                                        <a:lnTo>
                                                          <a:pt x="1087" y="860"/>
                                                        </a:lnTo>
                                                        <a:lnTo>
                                                          <a:pt x="1079" y="877"/>
                                                        </a:lnTo>
                                                        <a:lnTo>
                                                          <a:pt x="1076" y="895"/>
                                                        </a:lnTo>
                                                        <a:lnTo>
                                                          <a:pt x="1078" y="911"/>
                                                        </a:lnTo>
                                                        <a:lnTo>
                                                          <a:pt x="1083" y="925"/>
                                                        </a:lnTo>
                                                        <a:lnTo>
                                                          <a:pt x="1093" y="939"/>
                                                        </a:lnTo>
                                                        <a:lnTo>
                                                          <a:pt x="1105" y="948"/>
                                                        </a:lnTo>
                                                        <a:lnTo>
                                                          <a:pt x="1119" y="955"/>
                                                        </a:lnTo>
                                                        <a:lnTo>
                                                          <a:pt x="1134" y="958"/>
                                                        </a:lnTo>
                                                        <a:lnTo>
                                                          <a:pt x="1153" y="953"/>
                                                        </a:lnTo>
                                                        <a:lnTo>
                                                          <a:pt x="1170" y="945"/>
                                                        </a:lnTo>
                                                        <a:lnTo>
                                                          <a:pt x="1184" y="932"/>
                                                        </a:lnTo>
                                                        <a:lnTo>
                                                          <a:pt x="1193" y="914"/>
                                                        </a:lnTo>
                                                        <a:lnTo>
                                                          <a:pt x="1196" y="895"/>
                                                        </a:lnTo>
                                                        <a:lnTo>
                                                          <a:pt x="1194" y="879"/>
                                                        </a:lnTo>
                                                        <a:lnTo>
                                                          <a:pt x="1188" y="866"/>
                                                        </a:lnTo>
                                                        <a:lnTo>
                                                          <a:pt x="1177" y="853"/>
                                                        </a:lnTo>
                                                        <a:lnTo>
                                                          <a:pt x="1165" y="845"/>
                                                        </a:lnTo>
                                                        <a:lnTo>
                                                          <a:pt x="1150" y="838"/>
                                                        </a:lnTo>
                                                        <a:lnTo>
                                                          <a:pt x="1134" y="836"/>
                                                        </a:lnTo>
                                                        <a:close/>
                                                        <a:moveTo>
                                                          <a:pt x="851" y="836"/>
                                                        </a:moveTo>
                                                        <a:lnTo>
                                                          <a:pt x="833" y="839"/>
                                                        </a:lnTo>
                                                        <a:lnTo>
                                                          <a:pt x="816" y="848"/>
                                                        </a:lnTo>
                                                        <a:lnTo>
                                                          <a:pt x="803" y="860"/>
                                                        </a:lnTo>
                                                        <a:lnTo>
                                                          <a:pt x="795" y="877"/>
                                                        </a:lnTo>
                                                        <a:lnTo>
                                                          <a:pt x="792" y="895"/>
                                                        </a:lnTo>
                                                        <a:lnTo>
                                                          <a:pt x="794" y="911"/>
                                                        </a:lnTo>
                                                        <a:lnTo>
                                                          <a:pt x="800" y="925"/>
                                                        </a:lnTo>
                                                        <a:lnTo>
                                                          <a:pt x="810" y="939"/>
                                                        </a:lnTo>
                                                        <a:lnTo>
                                                          <a:pt x="821" y="948"/>
                                                        </a:lnTo>
                                                        <a:lnTo>
                                                          <a:pt x="835" y="955"/>
                                                        </a:lnTo>
                                                        <a:lnTo>
                                                          <a:pt x="851" y="958"/>
                                                        </a:lnTo>
                                                        <a:lnTo>
                                                          <a:pt x="868" y="955"/>
                                                        </a:lnTo>
                                                        <a:lnTo>
                                                          <a:pt x="883" y="948"/>
                                                        </a:lnTo>
                                                        <a:lnTo>
                                                          <a:pt x="896" y="939"/>
                                                        </a:lnTo>
                                                        <a:lnTo>
                                                          <a:pt x="905" y="925"/>
                                                        </a:lnTo>
                                                        <a:lnTo>
                                                          <a:pt x="911" y="911"/>
                                                        </a:lnTo>
                                                        <a:lnTo>
                                                          <a:pt x="913" y="895"/>
                                                        </a:lnTo>
                                                        <a:lnTo>
                                                          <a:pt x="910" y="879"/>
                                                        </a:lnTo>
                                                        <a:lnTo>
                                                          <a:pt x="904" y="866"/>
                                                        </a:lnTo>
                                                        <a:lnTo>
                                                          <a:pt x="895" y="853"/>
                                                        </a:lnTo>
                                                        <a:lnTo>
                                                          <a:pt x="882" y="845"/>
                                                        </a:lnTo>
                                                        <a:lnTo>
                                                          <a:pt x="867" y="838"/>
                                                        </a:lnTo>
                                                        <a:lnTo>
                                                          <a:pt x="851" y="836"/>
                                                        </a:lnTo>
                                                        <a:close/>
                                                        <a:moveTo>
                                                          <a:pt x="1412" y="807"/>
                                                        </a:moveTo>
                                                        <a:lnTo>
                                                          <a:pt x="1433" y="809"/>
                                                        </a:lnTo>
                                                        <a:lnTo>
                                                          <a:pt x="1452" y="815"/>
                                                        </a:lnTo>
                                                        <a:lnTo>
                                                          <a:pt x="1468" y="826"/>
                                                        </a:lnTo>
                                                        <a:lnTo>
                                                          <a:pt x="1482" y="839"/>
                                                        </a:lnTo>
                                                        <a:lnTo>
                                                          <a:pt x="1492" y="856"/>
                                                        </a:lnTo>
                                                        <a:lnTo>
                                                          <a:pt x="1499" y="875"/>
                                                        </a:lnTo>
                                                        <a:lnTo>
                                                          <a:pt x="1501" y="895"/>
                                                        </a:lnTo>
                                                        <a:lnTo>
                                                          <a:pt x="1498" y="919"/>
                                                        </a:lnTo>
                                                        <a:lnTo>
                                                          <a:pt x="1489" y="941"/>
                                                        </a:lnTo>
                                                        <a:lnTo>
                                                          <a:pt x="1475" y="959"/>
                                                        </a:lnTo>
                                                        <a:lnTo>
                                                          <a:pt x="1457" y="972"/>
                                                        </a:lnTo>
                                                        <a:lnTo>
                                                          <a:pt x="1436" y="981"/>
                                                        </a:lnTo>
                                                        <a:lnTo>
                                                          <a:pt x="1412" y="984"/>
                                                        </a:lnTo>
                                                        <a:lnTo>
                                                          <a:pt x="1392" y="982"/>
                                                        </a:lnTo>
                                                        <a:lnTo>
                                                          <a:pt x="1374" y="975"/>
                                                        </a:lnTo>
                                                        <a:lnTo>
                                                          <a:pt x="1357" y="965"/>
                                                        </a:lnTo>
                                                        <a:lnTo>
                                                          <a:pt x="1344" y="951"/>
                                                        </a:lnTo>
                                                        <a:lnTo>
                                                          <a:pt x="1333" y="935"/>
                                                        </a:lnTo>
                                                        <a:lnTo>
                                                          <a:pt x="1326" y="916"/>
                                                        </a:lnTo>
                                                        <a:lnTo>
                                                          <a:pt x="1324" y="895"/>
                                                        </a:lnTo>
                                                        <a:lnTo>
                                                          <a:pt x="1326" y="875"/>
                                                        </a:lnTo>
                                                        <a:lnTo>
                                                          <a:pt x="1333" y="856"/>
                                                        </a:lnTo>
                                                        <a:lnTo>
                                                          <a:pt x="1344" y="839"/>
                                                        </a:lnTo>
                                                        <a:lnTo>
                                                          <a:pt x="1357" y="826"/>
                                                        </a:lnTo>
                                                        <a:lnTo>
                                                          <a:pt x="1374" y="815"/>
                                                        </a:lnTo>
                                                        <a:lnTo>
                                                          <a:pt x="1392" y="809"/>
                                                        </a:lnTo>
                                                        <a:lnTo>
                                                          <a:pt x="1412" y="807"/>
                                                        </a:lnTo>
                                                        <a:close/>
                                                        <a:moveTo>
                                                          <a:pt x="1134" y="807"/>
                                                        </a:moveTo>
                                                        <a:lnTo>
                                                          <a:pt x="1155" y="809"/>
                                                        </a:lnTo>
                                                        <a:lnTo>
                                                          <a:pt x="1174" y="815"/>
                                                        </a:lnTo>
                                                        <a:lnTo>
                                                          <a:pt x="1191" y="826"/>
                                                        </a:lnTo>
                                                        <a:lnTo>
                                                          <a:pt x="1204" y="839"/>
                                                        </a:lnTo>
                                                        <a:lnTo>
                                                          <a:pt x="1214" y="856"/>
                                                        </a:lnTo>
                                                        <a:lnTo>
                                                          <a:pt x="1221" y="875"/>
                                                        </a:lnTo>
                                                        <a:lnTo>
                                                          <a:pt x="1223" y="895"/>
                                                        </a:lnTo>
                                                        <a:lnTo>
                                                          <a:pt x="1220" y="919"/>
                                                        </a:lnTo>
                                                        <a:lnTo>
                                                          <a:pt x="1211" y="941"/>
                                                        </a:lnTo>
                                                        <a:lnTo>
                                                          <a:pt x="1197" y="959"/>
                                                        </a:lnTo>
                                                        <a:lnTo>
                                                          <a:pt x="1179" y="972"/>
                                                        </a:lnTo>
                                                        <a:lnTo>
                                                          <a:pt x="1158" y="981"/>
                                                        </a:lnTo>
                                                        <a:lnTo>
                                                          <a:pt x="1134" y="984"/>
                                                        </a:lnTo>
                                                        <a:lnTo>
                                                          <a:pt x="1110" y="981"/>
                                                        </a:lnTo>
                                                        <a:lnTo>
                                                          <a:pt x="1089" y="972"/>
                                                        </a:lnTo>
                                                        <a:lnTo>
                                                          <a:pt x="1072" y="959"/>
                                                        </a:lnTo>
                                                        <a:lnTo>
                                                          <a:pt x="1058" y="941"/>
                                                        </a:lnTo>
                                                        <a:lnTo>
                                                          <a:pt x="1049" y="919"/>
                                                        </a:lnTo>
                                                        <a:lnTo>
                                                          <a:pt x="1046" y="895"/>
                                                        </a:lnTo>
                                                        <a:lnTo>
                                                          <a:pt x="1049" y="875"/>
                                                        </a:lnTo>
                                                        <a:lnTo>
                                                          <a:pt x="1055" y="856"/>
                                                        </a:lnTo>
                                                        <a:lnTo>
                                                          <a:pt x="1065" y="839"/>
                                                        </a:lnTo>
                                                        <a:lnTo>
                                                          <a:pt x="1079" y="826"/>
                                                        </a:lnTo>
                                                        <a:lnTo>
                                                          <a:pt x="1095" y="815"/>
                                                        </a:lnTo>
                                                        <a:lnTo>
                                                          <a:pt x="1113" y="809"/>
                                                        </a:lnTo>
                                                        <a:lnTo>
                                                          <a:pt x="1134" y="807"/>
                                                        </a:lnTo>
                                                        <a:close/>
                                                        <a:moveTo>
                                                          <a:pt x="851" y="807"/>
                                                        </a:moveTo>
                                                        <a:lnTo>
                                                          <a:pt x="872" y="809"/>
                                                        </a:lnTo>
                                                        <a:lnTo>
                                                          <a:pt x="890" y="815"/>
                                                        </a:lnTo>
                                                        <a:lnTo>
                                                          <a:pt x="907" y="826"/>
                                                        </a:lnTo>
                                                        <a:lnTo>
                                                          <a:pt x="921" y="839"/>
                                                        </a:lnTo>
                                                        <a:lnTo>
                                                          <a:pt x="931" y="856"/>
                                                        </a:lnTo>
                                                        <a:lnTo>
                                                          <a:pt x="938" y="875"/>
                                                        </a:lnTo>
                                                        <a:lnTo>
                                                          <a:pt x="940" y="895"/>
                                                        </a:lnTo>
                                                        <a:lnTo>
                                                          <a:pt x="936" y="919"/>
                                                        </a:lnTo>
                                                        <a:lnTo>
                                                          <a:pt x="928" y="941"/>
                                                        </a:lnTo>
                                                        <a:lnTo>
                                                          <a:pt x="914" y="959"/>
                                                        </a:lnTo>
                                                        <a:lnTo>
                                                          <a:pt x="897" y="972"/>
                                                        </a:lnTo>
                                                        <a:lnTo>
                                                          <a:pt x="875" y="981"/>
                                                        </a:lnTo>
                                                        <a:lnTo>
                                                          <a:pt x="851" y="984"/>
                                                        </a:lnTo>
                                                        <a:lnTo>
                                                          <a:pt x="832" y="982"/>
                                                        </a:lnTo>
                                                        <a:lnTo>
                                                          <a:pt x="813" y="975"/>
                                                        </a:lnTo>
                                                        <a:lnTo>
                                                          <a:pt x="796" y="965"/>
                                                        </a:lnTo>
                                                        <a:lnTo>
                                                          <a:pt x="783" y="951"/>
                                                        </a:lnTo>
                                                        <a:lnTo>
                                                          <a:pt x="772" y="935"/>
                                                        </a:lnTo>
                                                        <a:lnTo>
                                                          <a:pt x="765" y="916"/>
                                                        </a:lnTo>
                                                        <a:lnTo>
                                                          <a:pt x="763" y="895"/>
                                                        </a:lnTo>
                                                        <a:lnTo>
                                                          <a:pt x="765" y="875"/>
                                                        </a:lnTo>
                                                        <a:lnTo>
                                                          <a:pt x="772" y="856"/>
                                                        </a:lnTo>
                                                        <a:lnTo>
                                                          <a:pt x="783" y="839"/>
                                                        </a:lnTo>
                                                        <a:lnTo>
                                                          <a:pt x="796" y="826"/>
                                                        </a:lnTo>
                                                        <a:lnTo>
                                                          <a:pt x="813" y="815"/>
                                                        </a:lnTo>
                                                        <a:lnTo>
                                                          <a:pt x="832" y="809"/>
                                                        </a:lnTo>
                                                        <a:lnTo>
                                                          <a:pt x="851" y="807"/>
                                                        </a:lnTo>
                                                        <a:close/>
                                                        <a:moveTo>
                                                          <a:pt x="721" y="580"/>
                                                        </a:moveTo>
                                                        <a:lnTo>
                                                          <a:pt x="721" y="591"/>
                                                        </a:lnTo>
                                                        <a:lnTo>
                                                          <a:pt x="718" y="639"/>
                                                        </a:lnTo>
                                                        <a:lnTo>
                                                          <a:pt x="708" y="686"/>
                                                        </a:lnTo>
                                                        <a:lnTo>
                                                          <a:pt x="693" y="730"/>
                                                        </a:lnTo>
                                                        <a:lnTo>
                                                          <a:pt x="673" y="771"/>
                                                        </a:lnTo>
                                                        <a:lnTo>
                                                          <a:pt x="646" y="810"/>
                                                        </a:lnTo>
                                                        <a:lnTo>
                                                          <a:pt x="617" y="844"/>
                                                        </a:lnTo>
                                                        <a:lnTo>
                                                          <a:pt x="582" y="874"/>
                                                        </a:lnTo>
                                                        <a:lnTo>
                                                          <a:pt x="545" y="900"/>
                                                        </a:lnTo>
                                                        <a:lnTo>
                                                          <a:pt x="503" y="920"/>
                                                        </a:lnTo>
                                                        <a:lnTo>
                                                          <a:pt x="459" y="936"/>
                                                        </a:lnTo>
                                                        <a:lnTo>
                                                          <a:pt x="412" y="945"/>
                                                        </a:lnTo>
                                                        <a:lnTo>
                                                          <a:pt x="364" y="948"/>
                                                        </a:lnTo>
                                                        <a:lnTo>
                                                          <a:pt x="357" y="948"/>
                                                        </a:lnTo>
                                                        <a:lnTo>
                                                          <a:pt x="335" y="947"/>
                                                        </a:lnTo>
                                                        <a:lnTo>
                                                          <a:pt x="315" y="945"/>
                                                        </a:lnTo>
                                                        <a:lnTo>
                                                          <a:pt x="296" y="942"/>
                                                        </a:lnTo>
                                                        <a:lnTo>
                                                          <a:pt x="276" y="983"/>
                                                        </a:lnTo>
                                                        <a:lnTo>
                                                          <a:pt x="260" y="1022"/>
                                                        </a:lnTo>
                                                        <a:lnTo>
                                                          <a:pt x="248" y="1058"/>
                                                        </a:lnTo>
                                                        <a:lnTo>
                                                          <a:pt x="240" y="1092"/>
                                                        </a:lnTo>
                                                        <a:lnTo>
                                                          <a:pt x="234" y="1122"/>
                                                        </a:lnTo>
                                                        <a:lnTo>
                                                          <a:pt x="231" y="1148"/>
                                                        </a:lnTo>
                                                        <a:lnTo>
                                                          <a:pt x="229" y="1169"/>
                                                        </a:lnTo>
                                                        <a:lnTo>
                                                          <a:pt x="227" y="1186"/>
                                                        </a:lnTo>
                                                        <a:lnTo>
                                                          <a:pt x="227" y="1195"/>
                                                        </a:lnTo>
                                                        <a:lnTo>
                                                          <a:pt x="227" y="1200"/>
                                                        </a:lnTo>
                                                        <a:lnTo>
                                                          <a:pt x="227" y="1203"/>
                                                        </a:lnTo>
                                                        <a:lnTo>
                                                          <a:pt x="232" y="1247"/>
                                                        </a:lnTo>
                                                        <a:lnTo>
                                                          <a:pt x="241" y="1289"/>
                                                        </a:lnTo>
                                                        <a:lnTo>
                                                          <a:pt x="256" y="1328"/>
                                                        </a:lnTo>
                                                        <a:lnTo>
                                                          <a:pt x="277" y="1366"/>
                                                        </a:lnTo>
                                                        <a:lnTo>
                                                          <a:pt x="302" y="1400"/>
                                                        </a:lnTo>
                                                        <a:lnTo>
                                                          <a:pt x="332" y="1429"/>
                                                        </a:lnTo>
                                                        <a:lnTo>
                                                          <a:pt x="366" y="1455"/>
                                                        </a:lnTo>
                                                        <a:lnTo>
                                                          <a:pt x="402" y="1475"/>
                                                        </a:lnTo>
                                                        <a:lnTo>
                                                          <a:pt x="442" y="1491"/>
                                                        </a:lnTo>
                                                        <a:lnTo>
                                                          <a:pt x="485" y="1500"/>
                                                        </a:lnTo>
                                                        <a:lnTo>
                                                          <a:pt x="529" y="1503"/>
                                                        </a:lnTo>
                                                        <a:lnTo>
                                                          <a:pt x="1737" y="1503"/>
                                                        </a:lnTo>
                                                        <a:lnTo>
                                                          <a:pt x="1782" y="1500"/>
                                                        </a:lnTo>
                                                        <a:lnTo>
                                                          <a:pt x="1824" y="1491"/>
                                                        </a:lnTo>
                                                        <a:lnTo>
                                                          <a:pt x="1863" y="1475"/>
                                                        </a:lnTo>
                                                        <a:lnTo>
                                                          <a:pt x="1901" y="1455"/>
                                                        </a:lnTo>
                                                        <a:lnTo>
                                                          <a:pt x="1935" y="1429"/>
                                                        </a:lnTo>
                                                        <a:lnTo>
                                                          <a:pt x="1964" y="1400"/>
                                                        </a:lnTo>
                                                        <a:lnTo>
                                                          <a:pt x="1989" y="1366"/>
                                                        </a:lnTo>
                                                        <a:lnTo>
                                                          <a:pt x="2010" y="1328"/>
                                                        </a:lnTo>
                                                        <a:lnTo>
                                                          <a:pt x="2026" y="1289"/>
                                                        </a:lnTo>
                                                        <a:lnTo>
                                                          <a:pt x="2035" y="1247"/>
                                                        </a:lnTo>
                                                        <a:lnTo>
                                                          <a:pt x="2038" y="1203"/>
                                                        </a:lnTo>
                                                        <a:lnTo>
                                                          <a:pt x="2038" y="1200"/>
                                                        </a:lnTo>
                                                        <a:lnTo>
                                                          <a:pt x="2038" y="1195"/>
                                                        </a:lnTo>
                                                        <a:lnTo>
                                                          <a:pt x="2038" y="1186"/>
                                                        </a:lnTo>
                                                        <a:lnTo>
                                                          <a:pt x="2037" y="1169"/>
                                                        </a:lnTo>
                                                        <a:lnTo>
                                                          <a:pt x="2036" y="1148"/>
                                                        </a:lnTo>
                                                        <a:lnTo>
                                                          <a:pt x="2032" y="1122"/>
                                                        </a:lnTo>
                                                        <a:lnTo>
                                                          <a:pt x="2026" y="1092"/>
                                                        </a:lnTo>
                                                        <a:lnTo>
                                                          <a:pt x="2017" y="1058"/>
                                                        </a:lnTo>
                                                        <a:lnTo>
                                                          <a:pt x="2006" y="1022"/>
                                                        </a:lnTo>
                                                        <a:lnTo>
                                                          <a:pt x="1990" y="983"/>
                                                        </a:lnTo>
                                                        <a:lnTo>
                                                          <a:pt x="1970" y="942"/>
                                                        </a:lnTo>
                                                        <a:lnTo>
                                                          <a:pt x="1950" y="945"/>
                                                        </a:lnTo>
                                                        <a:lnTo>
                                                          <a:pt x="1930" y="947"/>
                                                        </a:lnTo>
                                                        <a:lnTo>
                                                          <a:pt x="1908" y="948"/>
                                                        </a:lnTo>
                                                        <a:lnTo>
                                                          <a:pt x="1902" y="948"/>
                                                        </a:lnTo>
                                                        <a:lnTo>
                                                          <a:pt x="1854" y="945"/>
                                                        </a:lnTo>
                                                        <a:lnTo>
                                                          <a:pt x="1807" y="936"/>
                                                        </a:lnTo>
                                                        <a:lnTo>
                                                          <a:pt x="1763" y="920"/>
                                                        </a:lnTo>
                                                        <a:lnTo>
                                                          <a:pt x="1722" y="900"/>
                                                        </a:lnTo>
                                                        <a:lnTo>
                                                          <a:pt x="1684" y="874"/>
                                                        </a:lnTo>
                                                        <a:lnTo>
                                                          <a:pt x="1650" y="844"/>
                                                        </a:lnTo>
                                                        <a:lnTo>
                                                          <a:pt x="1619" y="810"/>
                                                        </a:lnTo>
                                                        <a:lnTo>
                                                          <a:pt x="1594" y="771"/>
                                                        </a:lnTo>
                                                        <a:lnTo>
                                                          <a:pt x="1573" y="730"/>
                                                        </a:lnTo>
                                                        <a:lnTo>
                                                          <a:pt x="1557" y="686"/>
                                                        </a:lnTo>
                                                        <a:lnTo>
                                                          <a:pt x="1548" y="639"/>
                                                        </a:lnTo>
                                                        <a:lnTo>
                                                          <a:pt x="1545" y="591"/>
                                                        </a:lnTo>
                                                        <a:lnTo>
                                                          <a:pt x="1545" y="580"/>
                                                        </a:lnTo>
                                                        <a:lnTo>
                                                          <a:pt x="721" y="580"/>
                                                        </a:lnTo>
                                                        <a:close/>
                                                        <a:moveTo>
                                                          <a:pt x="490" y="56"/>
                                                        </a:moveTo>
                                                        <a:lnTo>
                                                          <a:pt x="442" y="58"/>
                                                        </a:lnTo>
                                                        <a:lnTo>
                                                          <a:pt x="397" y="64"/>
                                                        </a:lnTo>
                                                        <a:lnTo>
                                                          <a:pt x="355" y="74"/>
                                                        </a:lnTo>
                                                        <a:lnTo>
                                                          <a:pt x="318" y="87"/>
                                                        </a:lnTo>
                                                        <a:lnTo>
                                                          <a:pt x="283" y="103"/>
                                                        </a:lnTo>
                                                        <a:lnTo>
                                                          <a:pt x="252" y="121"/>
                                                        </a:lnTo>
                                                        <a:lnTo>
                                                          <a:pt x="223" y="142"/>
                                                        </a:lnTo>
                                                        <a:lnTo>
                                                          <a:pt x="198" y="165"/>
                                                        </a:lnTo>
                                                        <a:lnTo>
                                                          <a:pt x="175" y="190"/>
                                                        </a:lnTo>
                                                        <a:lnTo>
                                                          <a:pt x="155" y="215"/>
                                                        </a:lnTo>
                                                        <a:lnTo>
                                                          <a:pt x="137" y="242"/>
                                                        </a:lnTo>
                                                        <a:lnTo>
                                                          <a:pt x="122" y="271"/>
                                                        </a:lnTo>
                                                        <a:lnTo>
                                                          <a:pt x="109" y="298"/>
                                                        </a:lnTo>
                                                        <a:lnTo>
                                                          <a:pt x="98" y="326"/>
                                                        </a:lnTo>
                                                        <a:lnTo>
                                                          <a:pt x="88" y="354"/>
                                                        </a:lnTo>
                                                        <a:lnTo>
                                                          <a:pt x="80" y="382"/>
                                                        </a:lnTo>
                                                        <a:lnTo>
                                                          <a:pt x="74" y="408"/>
                                                        </a:lnTo>
                                                        <a:lnTo>
                                                          <a:pt x="68" y="433"/>
                                                        </a:lnTo>
                                                        <a:lnTo>
                                                          <a:pt x="64" y="457"/>
                                                        </a:lnTo>
                                                        <a:lnTo>
                                                          <a:pt x="61" y="479"/>
                                                        </a:lnTo>
                                                        <a:lnTo>
                                                          <a:pt x="59" y="499"/>
                                                        </a:lnTo>
                                                        <a:lnTo>
                                                          <a:pt x="58" y="516"/>
                                                        </a:lnTo>
                                                        <a:lnTo>
                                                          <a:pt x="57" y="530"/>
                                                        </a:lnTo>
                                                        <a:lnTo>
                                                          <a:pt x="57" y="542"/>
                                                        </a:lnTo>
                                                        <a:lnTo>
                                                          <a:pt x="57" y="549"/>
                                                        </a:lnTo>
                                                        <a:lnTo>
                                                          <a:pt x="57" y="617"/>
                                                        </a:lnTo>
                                                        <a:lnTo>
                                                          <a:pt x="60" y="630"/>
                                                        </a:lnTo>
                                                        <a:lnTo>
                                                          <a:pt x="60" y="645"/>
                                                        </a:lnTo>
                                                        <a:lnTo>
                                                          <a:pt x="62" y="653"/>
                                                        </a:lnTo>
                                                        <a:lnTo>
                                                          <a:pt x="62" y="656"/>
                                                        </a:lnTo>
                                                        <a:lnTo>
                                                          <a:pt x="65" y="664"/>
                                                        </a:lnTo>
                                                        <a:lnTo>
                                                          <a:pt x="65" y="671"/>
                                                        </a:lnTo>
                                                        <a:lnTo>
                                                          <a:pt x="68" y="677"/>
                                                        </a:lnTo>
                                                        <a:lnTo>
                                                          <a:pt x="71" y="685"/>
                                                        </a:lnTo>
                                                        <a:lnTo>
                                                          <a:pt x="71" y="689"/>
                                                        </a:lnTo>
                                                        <a:lnTo>
                                                          <a:pt x="80" y="709"/>
                                                        </a:lnTo>
                                                        <a:lnTo>
                                                          <a:pt x="91" y="731"/>
                                                        </a:lnTo>
                                                        <a:lnTo>
                                                          <a:pt x="104" y="753"/>
                                                        </a:lnTo>
                                                        <a:lnTo>
                                                          <a:pt x="110" y="762"/>
                                                        </a:lnTo>
                                                        <a:lnTo>
                                                          <a:pt x="112" y="765"/>
                                                        </a:lnTo>
                                                        <a:lnTo>
                                                          <a:pt x="115" y="768"/>
                                                        </a:lnTo>
                                                        <a:lnTo>
                                                          <a:pt x="122" y="778"/>
                                                        </a:lnTo>
                                                        <a:lnTo>
                                                          <a:pt x="148" y="807"/>
                                                        </a:lnTo>
                                                        <a:lnTo>
                                                          <a:pt x="178" y="832"/>
                                                        </a:lnTo>
                                                        <a:lnTo>
                                                          <a:pt x="211" y="854"/>
                                                        </a:lnTo>
                                                        <a:lnTo>
                                                          <a:pt x="247" y="871"/>
                                                        </a:lnTo>
                                                        <a:lnTo>
                                                          <a:pt x="287" y="883"/>
                                                        </a:lnTo>
                                                        <a:lnTo>
                                                          <a:pt x="310" y="890"/>
                                                        </a:lnTo>
                                                        <a:lnTo>
                                                          <a:pt x="326" y="890"/>
                                                        </a:lnTo>
                                                        <a:lnTo>
                                                          <a:pt x="341" y="892"/>
                                                        </a:lnTo>
                                                        <a:lnTo>
                                                          <a:pt x="357" y="892"/>
                                                        </a:lnTo>
                                                        <a:lnTo>
                                                          <a:pt x="364" y="892"/>
                                                        </a:lnTo>
                                                        <a:lnTo>
                                                          <a:pt x="408" y="889"/>
                                                        </a:lnTo>
                                                        <a:lnTo>
                                                          <a:pt x="451" y="879"/>
                                                        </a:lnTo>
                                                        <a:lnTo>
                                                          <a:pt x="490" y="864"/>
                                                        </a:lnTo>
                                                        <a:lnTo>
                                                          <a:pt x="527" y="844"/>
                                                        </a:lnTo>
                                                        <a:lnTo>
                                                          <a:pt x="560" y="818"/>
                                                        </a:lnTo>
                                                        <a:lnTo>
                                                          <a:pt x="591" y="788"/>
                                                        </a:lnTo>
                                                        <a:lnTo>
                                                          <a:pt x="616" y="755"/>
                                                        </a:lnTo>
                                                        <a:lnTo>
                                                          <a:pt x="637" y="718"/>
                                                        </a:lnTo>
                                                        <a:lnTo>
                                                          <a:pt x="652" y="678"/>
                                                        </a:lnTo>
                                                        <a:lnTo>
                                                          <a:pt x="662" y="635"/>
                                                        </a:lnTo>
                                                        <a:lnTo>
                                                          <a:pt x="665" y="591"/>
                                                        </a:lnTo>
                                                        <a:lnTo>
                                                          <a:pt x="665" y="523"/>
                                                        </a:lnTo>
                                                        <a:lnTo>
                                                          <a:pt x="1601" y="523"/>
                                                        </a:lnTo>
                                                        <a:lnTo>
                                                          <a:pt x="1601" y="591"/>
                                                        </a:lnTo>
                                                        <a:lnTo>
                                                          <a:pt x="1605" y="635"/>
                                                        </a:lnTo>
                                                        <a:lnTo>
                                                          <a:pt x="1614" y="678"/>
                                                        </a:lnTo>
                                                        <a:lnTo>
                                                          <a:pt x="1630" y="718"/>
                                                        </a:lnTo>
                                                        <a:lnTo>
                                                          <a:pt x="1650" y="755"/>
                                                        </a:lnTo>
                                                        <a:lnTo>
                                                          <a:pt x="1676" y="788"/>
                                                        </a:lnTo>
                                                        <a:lnTo>
                                                          <a:pt x="1705" y="818"/>
                                                        </a:lnTo>
                                                        <a:lnTo>
                                                          <a:pt x="1739" y="844"/>
                                                        </a:lnTo>
                                                        <a:lnTo>
                                                          <a:pt x="1775" y="864"/>
                                                        </a:lnTo>
                                                        <a:lnTo>
                                                          <a:pt x="1816" y="879"/>
                                                        </a:lnTo>
                                                        <a:lnTo>
                                                          <a:pt x="1858" y="889"/>
                                                        </a:lnTo>
                                                        <a:lnTo>
                                                          <a:pt x="1902" y="892"/>
                                                        </a:lnTo>
                                                        <a:lnTo>
                                                          <a:pt x="1908" y="892"/>
                                                        </a:lnTo>
                                                        <a:lnTo>
                                                          <a:pt x="1935" y="891"/>
                                                        </a:lnTo>
                                                        <a:lnTo>
                                                          <a:pt x="1959" y="886"/>
                                                        </a:lnTo>
                                                        <a:lnTo>
                                                          <a:pt x="1980" y="883"/>
                                                        </a:lnTo>
                                                        <a:lnTo>
                                                          <a:pt x="2015" y="872"/>
                                                        </a:lnTo>
                                                        <a:lnTo>
                                                          <a:pt x="2050" y="856"/>
                                                        </a:lnTo>
                                                        <a:lnTo>
                                                          <a:pt x="2082" y="836"/>
                                                        </a:lnTo>
                                                        <a:lnTo>
                                                          <a:pt x="2110" y="813"/>
                                                        </a:lnTo>
                                                        <a:lnTo>
                                                          <a:pt x="2136" y="786"/>
                                                        </a:lnTo>
                                                        <a:lnTo>
                                                          <a:pt x="2139" y="786"/>
                                                        </a:lnTo>
                                                        <a:lnTo>
                                                          <a:pt x="2145" y="780"/>
                                                        </a:lnTo>
                                                        <a:lnTo>
                                                          <a:pt x="2147" y="774"/>
                                                        </a:lnTo>
                                                        <a:lnTo>
                                                          <a:pt x="2150" y="771"/>
                                                        </a:lnTo>
                                                        <a:lnTo>
                                                          <a:pt x="2170" y="740"/>
                                                        </a:lnTo>
                                                        <a:lnTo>
                                                          <a:pt x="2186" y="709"/>
                                                        </a:lnTo>
                                                        <a:lnTo>
                                                          <a:pt x="2192" y="695"/>
                                                        </a:lnTo>
                                                        <a:lnTo>
                                                          <a:pt x="2194" y="689"/>
                                                        </a:lnTo>
                                                        <a:lnTo>
                                                          <a:pt x="2194" y="685"/>
                                                        </a:lnTo>
                                                        <a:lnTo>
                                                          <a:pt x="2197" y="677"/>
                                                        </a:lnTo>
                                                        <a:lnTo>
                                                          <a:pt x="2197" y="671"/>
                                                        </a:lnTo>
                                                        <a:lnTo>
                                                          <a:pt x="2201" y="664"/>
                                                        </a:lnTo>
                                                        <a:lnTo>
                                                          <a:pt x="2204" y="656"/>
                                                        </a:lnTo>
                                                        <a:lnTo>
                                                          <a:pt x="2204" y="653"/>
                                                        </a:lnTo>
                                                        <a:lnTo>
                                                          <a:pt x="2207" y="645"/>
                                                        </a:lnTo>
                                                        <a:lnTo>
                                                          <a:pt x="2207" y="630"/>
                                                        </a:lnTo>
                                                        <a:lnTo>
                                                          <a:pt x="2210" y="617"/>
                                                        </a:lnTo>
                                                        <a:lnTo>
                                                          <a:pt x="2210" y="520"/>
                                                        </a:lnTo>
                                                        <a:lnTo>
                                                          <a:pt x="2209" y="503"/>
                                                        </a:lnTo>
                                                        <a:lnTo>
                                                          <a:pt x="2207" y="484"/>
                                                        </a:lnTo>
                                                        <a:lnTo>
                                                          <a:pt x="2204" y="462"/>
                                                        </a:lnTo>
                                                        <a:lnTo>
                                                          <a:pt x="2199" y="438"/>
                                                        </a:lnTo>
                                                        <a:lnTo>
                                                          <a:pt x="2195" y="413"/>
                                                        </a:lnTo>
                                                        <a:lnTo>
                                                          <a:pt x="2189" y="387"/>
                                                        </a:lnTo>
                                                        <a:lnTo>
                                                          <a:pt x="2181" y="360"/>
                                                        </a:lnTo>
                                                        <a:lnTo>
                                                          <a:pt x="2171" y="331"/>
                                                        </a:lnTo>
                                                        <a:lnTo>
                                                          <a:pt x="2160" y="303"/>
                                                        </a:lnTo>
                                                        <a:lnTo>
                                                          <a:pt x="2146" y="274"/>
                                                        </a:lnTo>
                                                        <a:lnTo>
                                                          <a:pt x="2131" y="247"/>
                                                        </a:lnTo>
                                                        <a:lnTo>
                                                          <a:pt x="2114" y="218"/>
                                                        </a:lnTo>
                                                        <a:lnTo>
                                                          <a:pt x="2093" y="192"/>
                                                        </a:lnTo>
                                                        <a:lnTo>
                                                          <a:pt x="2070" y="167"/>
                                                        </a:lnTo>
                                                        <a:lnTo>
                                                          <a:pt x="2044" y="144"/>
                                                        </a:lnTo>
                                                        <a:lnTo>
                                                          <a:pt x="2016" y="123"/>
                                                        </a:lnTo>
                                                        <a:lnTo>
                                                          <a:pt x="1985" y="104"/>
                                                        </a:lnTo>
                                                        <a:lnTo>
                                                          <a:pt x="1950" y="87"/>
                                                        </a:lnTo>
                                                        <a:lnTo>
                                                          <a:pt x="1911" y="75"/>
                                                        </a:lnTo>
                                                        <a:lnTo>
                                                          <a:pt x="1870" y="64"/>
                                                        </a:lnTo>
                                                        <a:lnTo>
                                                          <a:pt x="1825" y="58"/>
                                                        </a:lnTo>
                                                        <a:lnTo>
                                                          <a:pt x="1775" y="56"/>
                                                        </a:lnTo>
                                                        <a:lnTo>
                                                          <a:pt x="490" y="56"/>
                                                        </a:lnTo>
                                                        <a:close/>
                                                        <a:moveTo>
                                                          <a:pt x="490" y="0"/>
                                                        </a:moveTo>
                                                        <a:lnTo>
                                                          <a:pt x="1775" y="0"/>
                                                        </a:lnTo>
                                                        <a:lnTo>
                                                          <a:pt x="1831" y="3"/>
                                                        </a:lnTo>
                                                        <a:lnTo>
                                                          <a:pt x="1883" y="10"/>
                                                        </a:lnTo>
                                                        <a:lnTo>
                                                          <a:pt x="1932" y="22"/>
                                                        </a:lnTo>
                                                        <a:lnTo>
                                                          <a:pt x="1979" y="38"/>
                                                        </a:lnTo>
                                                        <a:lnTo>
                                                          <a:pt x="2020" y="59"/>
                                                        </a:lnTo>
                                                        <a:lnTo>
                                                          <a:pt x="2056" y="82"/>
                                                        </a:lnTo>
                                                        <a:lnTo>
                                                          <a:pt x="2090" y="108"/>
                                                        </a:lnTo>
                                                        <a:lnTo>
                                                          <a:pt x="2120" y="139"/>
                                                        </a:lnTo>
                                                        <a:lnTo>
                                                          <a:pt x="2147" y="171"/>
                                                        </a:lnTo>
                                                        <a:lnTo>
                                                          <a:pt x="2171" y="207"/>
                                                        </a:lnTo>
                                                        <a:lnTo>
                                                          <a:pt x="2197" y="252"/>
                                                        </a:lnTo>
                                                        <a:lnTo>
                                                          <a:pt x="2217" y="297"/>
                                                        </a:lnTo>
                                                        <a:lnTo>
                                                          <a:pt x="2234" y="342"/>
                                                        </a:lnTo>
                                                        <a:lnTo>
                                                          <a:pt x="2246" y="385"/>
                                                        </a:lnTo>
                                                        <a:lnTo>
                                                          <a:pt x="2254" y="427"/>
                                                        </a:lnTo>
                                                        <a:lnTo>
                                                          <a:pt x="2260" y="464"/>
                                                        </a:lnTo>
                                                        <a:lnTo>
                                                          <a:pt x="2263" y="498"/>
                                                        </a:lnTo>
                                                        <a:lnTo>
                                                          <a:pt x="2265" y="526"/>
                                                        </a:lnTo>
                                                        <a:lnTo>
                                                          <a:pt x="2265" y="549"/>
                                                        </a:lnTo>
                                                        <a:lnTo>
                                                          <a:pt x="2254" y="682"/>
                                                        </a:lnTo>
                                                        <a:lnTo>
                                                          <a:pt x="2243" y="717"/>
                                                        </a:lnTo>
                                                        <a:lnTo>
                                                          <a:pt x="2229" y="749"/>
                                                        </a:lnTo>
                                                        <a:lnTo>
                                                          <a:pt x="2212" y="780"/>
                                                        </a:lnTo>
                                                        <a:lnTo>
                                                          <a:pt x="2191" y="809"/>
                                                        </a:lnTo>
                                                        <a:lnTo>
                                                          <a:pt x="2168" y="836"/>
                                                        </a:lnTo>
                                                        <a:lnTo>
                                                          <a:pt x="2168" y="839"/>
                                                        </a:lnTo>
                                                        <a:lnTo>
                                                          <a:pt x="2162" y="842"/>
                                                        </a:lnTo>
                                                        <a:lnTo>
                                                          <a:pt x="2133" y="869"/>
                                                        </a:lnTo>
                                                        <a:lnTo>
                                                          <a:pt x="2101" y="893"/>
                                                        </a:lnTo>
                                                        <a:lnTo>
                                                          <a:pt x="2065" y="913"/>
                                                        </a:lnTo>
                                                        <a:lnTo>
                                                          <a:pt x="2027" y="927"/>
                                                        </a:lnTo>
                                                        <a:lnTo>
                                                          <a:pt x="2047" y="969"/>
                                                        </a:lnTo>
                                                        <a:lnTo>
                                                          <a:pt x="2062" y="1009"/>
                                                        </a:lnTo>
                                                        <a:lnTo>
                                                          <a:pt x="2074" y="1048"/>
                                                        </a:lnTo>
                                                        <a:lnTo>
                                                          <a:pt x="2082" y="1082"/>
                                                        </a:lnTo>
                                                        <a:lnTo>
                                                          <a:pt x="2088" y="1114"/>
                                                        </a:lnTo>
                                                        <a:lnTo>
                                                          <a:pt x="2092" y="1141"/>
                                                        </a:lnTo>
                                                        <a:lnTo>
                                                          <a:pt x="2094" y="1165"/>
                                                        </a:lnTo>
                                                        <a:lnTo>
                                                          <a:pt x="2095" y="1183"/>
                                                        </a:lnTo>
                                                        <a:lnTo>
                                                          <a:pt x="2095" y="1195"/>
                                                        </a:lnTo>
                                                        <a:lnTo>
                                                          <a:pt x="2095" y="1203"/>
                                                        </a:lnTo>
                                                        <a:lnTo>
                                                          <a:pt x="2092" y="1251"/>
                                                        </a:lnTo>
                                                        <a:lnTo>
                                                          <a:pt x="2081" y="1297"/>
                                                        </a:lnTo>
                                                        <a:lnTo>
                                                          <a:pt x="2066" y="1342"/>
                                                        </a:lnTo>
                                                        <a:lnTo>
                                                          <a:pt x="2046" y="1383"/>
                                                        </a:lnTo>
                                                        <a:lnTo>
                                                          <a:pt x="2020" y="1421"/>
                                                        </a:lnTo>
                                                        <a:lnTo>
                                                          <a:pt x="1990" y="1455"/>
                                                        </a:lnTo>
                                                        <a:lnTo>
                                                          <a:pt x="1955" y="1486"/>
                                                        </a:lnTo>
                                                        <a:lnTo>
                                                          <a:pt x="1918" y="1511"/>
                                                        </a:lnTo>
                                                        <a:lnTo>
                                                          <a:pt x="1876" y="1532"/>
                                                        </a:lnTo>
                                                        <a:lnTo>
                                                          <a:pt x="1832" y="1547"/>
                                                        </a:lnTo>
                                                        <a:lnTo>
                                                          <a:pt x="1786" y="1557"/>
                                                        </a:lnTo>
                                                        <a:lnTo>
                                                          <a:pt x="1737" y="1560"/>
                                                        </a:lnTo>
                                                        <a:lnTo>
                                                          <a:pt x="529" y="1560"/>
                                                        </a:lnTo>
                                                        <a:lnTo>
                                                          <a:pt x="481" y="1557"/>
                                                        </a:lnTo>
                                                        <a:lnTo>
                                                          <a:pt x="434" y="1547"/>
                                                        </a:lnTo>
                                                        <a:lnTo>
                                                          <a:pt x="390" y="1532"/>
                                                        </a:lnTo>
                                                        <a:lnTo>
                                                          <a:pt x="349" y="1511"/>
                                                        </a:lnTo>
                                                        <a:lnTo>
                                                          <a:pt x="310" y="1486"/>
                                                        </a:lnTo>
                                                        <a:lnTo>
                                                          <a:pt x="277" y="1455"/>
                                                        </a:lnTo>
                                                        <a:lnTo>
                                                          <a:pt x="246" y="1421"/>
                                                        </a:lnTo>
                                                        <a:lnTo>
                                                          <a:pt x="220" y="1383"/>
                                                        </a:lnTo>
                                                        <a:lnTo>
                                                          <a:pt x="199" y="1342"/>
                                                        </a:lnTo>
                                                        <a:lnTo>
                                                          <a:pt x="185" y="1297"/>
                                                        </a:lnTo>
                                                        <a:lnTo>
                                                          <a:pt x="175" y="1251"/>
                                                        </a:lnTo>
                                                        <a:lnTo>
                                                          <a:pt x="172" y="1203"/>
                                                        </a:lnTo>
                                                        <a:lnTo>
                                                          <a:pt x="172" y="1194"/>
                                                        </a:lnTo>
                                                        <a:lnTo>
                                                          <a:pt x="172" y="1180"/>
                                                        </a:lnTo>
                                                        <a:lnTo>
                                                          <a:pt x="174" y="1158"/>
                                                        </a:lnTo>
                                                        <a:lnTo>
                                                          <a:pt x="177" y="1129"/>
                                                        </a:lnTo>
                                                        <a:lnTo>
                                                          <a:pt x="182" y="1097"/>
                                                        </a:lnTo>
                                                        <a:lnTo>
                                                          <a:pt x="191" y="1059"/>
                                                        </a:lnTo>
                                                        <a:lnTo>
                                                          <a:pt x="202" y="1018"/>
                                                        </a:lnTo>
                                                        <a:lnTo>
                                                          <a:pt x="219" y="974"/>
                                                        </a:lnTo>
                                                        <a:lnTo>
                                                          <a:pt x="240" y="927"/>
                                                        </a:lnTo>
                                                        <a:lnTo>
                                                          <a:pt x="200" y="912"/>
                                                        </a:lnTo>
                                                        <a:lnTo>
                                                          <a:pt x="164" y="891"/>
                                                        </a:lnTo>
                                                        <a:lnTo>
                                                          <a:pt x="129" y="866"/>
                                                        </a:lnTo>
                                                        <a:lnTo>
                                                          <a:pt x="99" y="837"/>
                                                        </a:lnTo>
                                                        <a:lnTo>
                                                          <a:pt x="71" y="806"/>
                                                        </a:lnTo>
                                                        <a:lnTo>
                                                          <a:pt x="48" y="770"/>
                                                        </a:lnTo>
                                                        <a:lnTo>
                                                          <a:pt x="30" y="733"/>
                                                        </a:lnTo>
                                                        <a:lnTo>
                                                          <a:pt x="15" y="693"/>
                                                        </a:lnTo>
                                                        <a:lnTo>
                                                          <a:pt x="4" y="650"/>
                                                        </a:lnTo>
                                                        <a:lnTo>
                                                          <a:pt x="0" y="606"/>
                                                        </a:lnTo>
                                                        <a:lnTo>
                                                          <a:pt x="0" y="549"/>
                                                        </a:lnTo>
                                                        <a:lnTo>
                                                          <a:pt x="1" y="526"/>
                                                        </a:lnTo>
                                                        <a:lnTo>
                                                          <a:pt x="2" y="498"/>
                                                        </a:lnTo>
                                                        <a:lnTo>
                                                          <a:pt x="5" y="464"/>
                                                        </a:lnTo>
                                                        <a:lnTo>
                                                          <a:pt x="12" y="427"/>
                                                        </a:lnTo>
                                                        <a:lnTo>
                                                          <a:pt x="20" y="385"/>
                                                        </a:lnTo>
                                                        <a:lnTo>
                                                          <a:pt x="32" y="342"/>
                                                        </a:lnTo>
                                                        <a:lnTo>
                                                          <a:pt x="47" y="297"/>
                                                        </a:lnTo>
                                                        <a:lnTo>
                                                          <a:pt x="67" y="252"/>
                                                        </a:lnTo>
                                                        <a:lnTo>
                                                          <a:pt x="92" y="207"/>
                                                        </a:lnTo>
                                                        <a:lnTo>
                                                          <a:pt x="117" y="171"/>
                                                        </a:lnTo>
                                                        <a:lnTo>
                                                          <a:pt x="146" y="139"/>
                                                        </a:lnTo>
                                                        <a:lnTo>
                                                          <a:pt x="176" y="108"/>
                                                        </a:lnTo>
                                                        <a:lnTo>
                                                          <a:pt x="210" y="82"/>
                                                        </a:lnTo>
                                                        <a:lnTo>
                                                          <a:pt x="245" y="59"/>
                                                        </a:lnTo>
                                                        <a:lnTo>
                                                          <a:pt x="288" y="38"/>
                                                        </a:lnTo>
                                                        <a:lnTo>
                                                          <a:pt x="334" y="22"/>
                                                        </a:lnTo>
                                                        <a:lnTo>
                                                          <a:pt x="384" y="10"/>
                                                        </a:lnTo>
                                                        <a:lnTo>
                                                          <a:pt x="436" y="3"/>
                                                        </a:lnTo>
                                                        <a:lnTo>
                                                          <a:pt x="49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chemeClr val="dk2"/>
                                                  </a:solidFill>
                                                  <a:ln cap="flat" cmpd="sng" w="9525">
                                                    <a:solidFill>
                                                      <a:schemeClr val="dk2"/>
                                                    </a:solidFill>
                                                    <a:prstDash val="solid"/>
                                                    <a:round/>
                                                    <a:headEnd len="sm" w="sm" type="none"/>
                                                    <a:tailEnd len="sm" w="sm" type="none"/>
                                                  </a:ln>
                                                </wps:spPr>
                                                <wps:bodyPr anchorCtr="0" anchor="ctr" bIns="91425" lIns="91425" spcFirstLastPara="1" rIns="91425" wrap="square" tIns="91425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drawing>
                                <wp:inline distB="0" distT="0" distL="0" distR="0">
                                  <wp:extent cx="329184" cy="329184"/>
                                  <wp:effectExtent b="0" l="0" r="0" t="0"/>
                                  <wp:docPr id="2" name="image3.png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image3.png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 b="0" l="0" r="0" t="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184" cy="329184"/>
                                          </a:xfrm>
                                          <a:prstGeom prst="rect"/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mc:Fallback>
                          </mc:AlternateConten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Mar>
                          <w:top w:w="0.0" w:type="dxa"/>
                          <w:bottom w:w="0.0" w:type="dxa"/>
                        </w:tcMar>
                      </w:tcPr>
                      <w:p w:rsidR="00000000" w:rsidDel="00000000" w:rsidP="00000000" w:rsidRDefault="00000000" w:rsidRPr="00000000" w14:paraId="00000031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0.0" w:type="dxa"/>
                          <w:bottom w:w="0.0" w:type="dxa"/>
                        </w:tcMar>
                      </w:tcPr>
                      <w:p w:rsidR="00000000" w:rsidDel="00000000" w:rsidP="00000000" w:rsidRDefault="00000000" w:rsidRPr="00000000" w14:paraId="00000032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Teléfono</w:t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Mar>
                          <w:top w:w="288.0" w:type="dxa"/>
                          <w:bottom w:w="0.0" w:type="dxa"/>
                        </w:tcMar>
                      </w:tcPr>
                      <w:p w:rsidR="00000000" w:rsidDel="00000000" w:rsidP="00000000" w:rsidRDefault="00000000" w:rsidRPr="00000000" w14:paraId="00000033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60" w:before="0" w:line="259" w:lineRule="auto"/>
                          <w:ind w:left="0" w:right="0" w:firstLine="0"/>
                          <w:jc w:val="center"/>
                          <w:rPr>
                            <w:rFonts w:ascii="Century Gothic" w:cs="Century Gothic" w:eastAsia="Century Gothic" w:hAnsi="Century Gothic"/>
                            <w:b w:val="0"/>
                            <w:i w:val="0"/>
                            <w:smallCaps w:val="0"/>
                            <w:strike w:val="0"/>
                            <w:color w:val="636a6b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288.0" w:type="dxa"/>
                          <w:bottom w:w="0.0" w:type="dxa"/>
                        </w:tcMar>
                      </w:tcPr>
                      <w:p w:rsidR="00000000" w:rsidDel="00000000" w:rsidP="00000000" w:rsidRDefault="00000000" w:rsidRPr="00000000" w14:paraId="00000034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60" w:before="0" w:line="259" w:lineRule="auto"/>
                          <w:ind w:left="0" w:right="0" w:firstLine="0"/>
                          <w:jc w:val="center"/>
                          <w:rPr>
                            <w:rFonts w:ascii="Century Gothic" w:cs="Century Gothic" w:eastAsia="Century Gothic" w:hAnsi="Century Gothic"/>
                            <w:b w:val="0"/>
                            <w:i w:val="0"/>
                            <w:smallCaps w:val="0"/>
                            <w:strike w:val="0"/>
                            <w:color w:val="636a6b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Mar>
                          <w:top w:w="0.0" w:type="dxa"/>
                          <w:bottom w:w="288.0" w:type="dxa"/>
                        </w:tcMar>
                      </w:tcPr>
                      <w:p w:rsidR="00000000" w:rsidDel="00000000" w:rsidP="00000000" w:rsidRDefault="00000000" w:rsidRPr="00000000" w14:paraId="00000035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0.0" w:type="dxa"/>
                          <w:bottom w:w="288.0" w:type="dxa"/>
                        </w:tcMar>
                      </w:tcPr>
                      <w:p w:rsidR="00000000" w:rsidDel="00000000" w:rsidP="00000000" w:rsidRDefault="00000000" w:rsidRPr="00000000" w14:paraId="00000036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3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417" w:hRule="atLeast"/>
                <w:tblHeader w:val="0"/>
              </w:trPr>
              <w:tc>
                <w:tcPr>
                  <w:tcBorders>
                    <w:top w:color="ffd556" w:space="0" w:sz="12" w:val="single"/>
                    <w:bottom w:color="ffd556" w:space="0" w:sz="12" w:val="single"/>
                    <w:right w:color="ffd556" w:space="0" w:sz="12" w:val="single"/>
                  </w:tcBorders>
                </w:tcPr>
                <w:p w:rsidR="00000000" w:rsidDel="00000000" w:rsidP="00000000" w:rsidRDefault="00000000" w:rsidRPr="00000000" w14:paraId="0000003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Coordinación de un Taller de desarrollo en Habilidades para padres.</w:t>
                  </w:r>
                </w:p>
                <w:p w:rsidR="00000000" w:rsidDel="00000000" w:rsidP="00000000" w:rsidRDefault="00000000" w:rsidRPr="00000000" w14:paraId="0000003A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Coordinador grupos de habilidades de DBT para pacientes y terapeutas.</w:t>
                  </w:r>
                </w:p>
                <w:p w:rsidR="00000000" w:rsidDel="00000000" w:rsidP="00000000" w:rsidRDefault="00000000" w:rsidRPr="00000000" w14:paraId="0000003B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On line actualm.</w:t>
                  </w:r>
                </w:p>
                <w:p w:rsidR="00000000" w:rsidDel="00000000" w:rsidP="00000000" w:rsidRDefault="00000000" w:rsidRPr="00000000" w14:paraId="0000003C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Facilitador de Curso de Entrenamiento en Mindfulness</w:t>
                  </w:r>
                </w:p>
                <w:p w:rsidR="00000000" w:rsidDel="00000000" w:rsidP="00000000" w:rsidRDefault="00000000" w:rsidRPr="00000000" w14:paraId="0000003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Pilar</w:t>
                  </w:r>
                </w:p>
              </w:tc>
            </w:tr>
          </w:tbl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1781175" cy="1781175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81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36a6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first"/>
      <w:footerReference r:id="rId11" w:type="default"/>
      <w:pgSz w:h="16838" w:w="11906" w:orient="portrait"/>
      <w:pgMar w:bottom="792" w:top="792" w:left="792" w:right="792" w:header="792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Gothic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636a6b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636a6b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color="ffd556" w:space="27" w:sz="12" w:val="single"/>
        <w:left w:color="ffd556" w:space="4" w:sz="12" w:val="single"/>
        <w:bottom w:color="ffd556" w:space="27" w:sz="12" w:val="single"/>
        <w:right w:color="ffd556" w:space="4" w:sz="12" w:val="single"/>
        <w:between w:space="0" w:sz="0" w:val="nil"/>
      </w:pBdr>
      <w:shd w:fill="auto" w:val="clear"/>
      <w:spacing w:after="240" w:before="0" w:line="240" w:lineRule="auto"/>
      <w:ind w:left="144" w:right="144" w:firstLine="0"/>
      <w:jc w:val="center"/>
      <w:rPr>
        <w:rFonts w:ascii="Century Gothic" w:cs="Century Gothic" w:eastAsia="Century Gothic" w:hAnsi="Century Gothic"/>
        <w:b w:val="0"/>
        <w:i w:val="0"/>
        <w:smallCaps w:val="1"/>
        <w:strike w:val="0"/>
        <w:color w:val="404040"/>
        <w:sz w:val="46"/>
        <w:szCs w:val="4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1"/>
        <w:strike w:val="0"/>
        <w:color w:val="404040"/>
        <w:sz w:val="46"/>
        <w:szCs w:val="46"/>
        <w:u w:val="none"/>
        <w:shd w:fill="auto" w:val="clear"/>
        <w:vertAlign w:val="baseline"/>
        <w:rtl w:val="0"/>
      </w:rPr>
      <w:t xml:space="preserve">Curriculum vitae - </w:t>
      <w:br w:type="textWrapping"/>
      <w:t xml:space="preserve">julio césar gonzález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636a6b"/>
        <w:sz w:val="22"/>
        <w:szCs w:val="22"/>
        <w:lang w:val="es-ES"/>
      </w:rPr>
    </w:rPrDefault>
    <w:pPrDefault>
      <w:pPr>
        <w:spacing w:after="60" w:line="259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60" w:lineRule="auto"/>
    </w:pPr>
    <w:rPr>
      <w:rFonts w:ascii="Century Gothic" w:cs="Century Gothic" w:eastAsia="Century Gothic" w:hAnsi="Century Gothic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Century Gothic" w:cs="Century Gothic" w:eastAsia="Century Gothic" w:hAnsi="Century Gothic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entury Gothic" w:cs="Century Gothic" w:eastAsia="Century Gothic" w:hAnsi="Century Gothic"/>
      <w:color w:val="80600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entury Gothic" w:cs="Century Gothic" w:eastAsia="Century Gothic" w:hAnsi="Century Gothic"/>
      <w:i w:val="1"/>
      <w:color w:val="806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entury Gothic" w:cs="Century Gothic" w:eastAsia="Century Gothic" w:hAnsi="Century Gothic"/>
      <w:b w:val="1"/>
      <w:color w:val="80600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entury Gothic" w:cs="Century Gothic" w:eastAsia="Century Gothic" w:hAnsi="Century Gothic"/>
      <w:b w:val="1"/>
      <w:i w:val="1"/>
      <w:color w:val="80600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mailto:Juliogonzalezlic@hotmail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